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21734-2025-Q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北京金瀛商业有限公司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牛晓光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91110105690818722Q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北京金瀛商业有限公司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北京市朝阳区高碑店乡高碑店村灌渠南侧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北京市朝阳区荣安街12号院10-11号一层百湾家园社区养老服务驿站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F:位于北京市朝阳区荣安街12号院10-11号一层百湾家园社区养老服务驿站北京金瀛商业有限公司水果、蔬菜、坚果(未加工)的销售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北京金瀛商业有限公司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北京市朝阳区高碑店乡高碑店村灌渠南侧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北京市朝阳区荣安街12号院10-11号一层百湾家园社区养老服务驿站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F:位于北京市朝阳区荣安街12号院10-11号一层百湾家园社区养老服务驿站北京金瀛商业有限公司水果、蔬菜、坚果(未加工)的销售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298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