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广州万物智联技术有限公司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广州市黄埔区掬泉路3号A栋1004房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广州市黄埔区掬泉路3号A栋1004房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黄佳纯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13533509175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huangjiachun@h2t528.com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5287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92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