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内蒙古臻芯商贸有限公司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2025年09月05日上午至2025年09月05日下午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F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钱涛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096417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