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20923-2025-QEO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上海哈斯玎电力设备检测有限公司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91310230MA1JYN6K6U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上海哈斯玎电力设备检测有限公司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上海市闵行区虹梅南路3509弄298号4幢2层、1层101-102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上海市闵行区虹梅南路3509弄298号4幢2层、1层101-102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E:电气、机械领域（安全工器具、绝缘、绝缘材料、小型施工机具）的检验检测服务所涉及场所的相关环境管理活动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Q:电气、机械领域（安全工器具、绝缘、绝缘材料、小型施工机具）的检验检测服务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O:电气、机械领域（安全工器具、绝缘、绝缘材料、小型施工机具）的检验检测服务所涉及场所的相关职业健康安全管理活动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上海哈斯玎电力设备检测有限公司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上海市闵行区虹梅南路3509弄298号4幢2层、1层101-102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上海市闵行区虹梅南路3509弄298号4幢2层、1层101-102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E:电气、机械领域（安全工器具、绝缘、绝缘材料、小型施工机具）的检验检测服务所涉及场所的相关环境管理活动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Q:电气、机械领域（安全工器具、绝缘、绝缘材料、小型施工机具）的检验检测服务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O:电气、机械领域（安全工器具、绝缘、绝缘材料、小型施工机具）的检验检测服务所涉及场所的相关职业健康安全管理活动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583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