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成都声立德克技术有限公司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程万荣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程万荣、胡琳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程万荣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16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