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富顺县航宇绝缘材料厂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10765-2025-Q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2022-N1QMS-4093566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2024-N1QMS-1341707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2025年07月05日 08:30至2025年07月05日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87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