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北京太平永顺科贸有限公司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2026年03月10日上午至2026年03月10日下午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岳艳玲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5522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