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河北冀雪面业有限公司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徐素娟、范俊波、杨园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2025年12月22日下午至2025年12月22日下午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453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