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西安博华机电股份有限公司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91610103710114256C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西安博华机电股份有限公司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西安博华机电股份有限公司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219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