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浦江鑫广酒店管理有限公司喜来登酒店分公司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林兵、蒋建峰、王钰棠、杨子林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33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