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成都市金牛国投食材配送有限公司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2025年11月07日上午至2025年11月07日下午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7940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