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51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江西科润科技咨询服务有限公司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辛文斌、黄友珍、林郁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605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江西科润科技咨询服务有限公司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2023-N1QMS-2249472</w:t>
            </w:r>
          </w:p>
        </w:tc>
        <w:tc>
          <w:tcPr>
            <w:tcW w:w="3145" w:type="dxa"/>
            <w:vAlign w:val="center"/>
          </w:tcPr>
          <w:p w14:paraId="1EF07270">
            <w:pPr>
              <w:spacing w:line="360" w:lineRule="exact"/>
              <w:jc w:val="center"/>
              <w:rPr>
                <w:szCs w:val="21"/>
              </w:rPr>
            </w:pPr>
            <w:r>
              <w:t>34.01.02,34.06.00,35.06.00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2023-N1EMS-2249472</w:t>
            </w:r>
          </w:p>
        </w:tc>
        <w:tc>
          <w:tcPr>
            <w:tcW w:w="3145" w:type="dxa"/>
            <w:vAlign w:val="center"/>
          </w:tcPr>
          <w:p w14:paraId="0773CEA1">
            <w:pPr>
              <w:spacing w:line="360" w:lineRule="exact"/>
              <w:jc w:val="center"/>
            </w:pPr>
            <w:r>
              <w:t>34.01.02,34.06.00,35.06.00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2024-N1OHSMS-2249472</w:t>
            </w:r>
          </w:p>
        </w:tc>
        <w:tc>
          <w:tcPr>
            <w:tcW w:w="3145" w:type="dxa"/>
            <w:vAlign w:val="center"/>
          </w:tcPr>
          <w:p w14:paraId="7F43F701">
            <w:pPr>
              <w:spacing w:line="360" w:lineRule="exact"/>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34.01.02,34.06.00,35.06.00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34.01.02,34.06.00,35.06.00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2025年10月10日上午至2025年10月10日下午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防洪影响评价（洪水影响评价）、通航影响评价技术咨询、社会稳定风险评估，工程管理服务、环保咨询服务、节能管理服务、水土保持咨询服务、水利相关咨询服务、安全技术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Q:防洪影响评价（洪水影响评价）、通航影响评价技术咨询、社会稳定风险评估，工程管理服务、环保咨询服务、节能管理服务、水土保持咨询服务、水利相关咨询服务、安全技术咨询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防洪影响评价（洪水影响评价）、通航影响评价技术咨询、社会稳定风险评估，工程管理服务、环保咨询服务、节能管理服务、水土保持咨询服务、水利相关咨询服务、安全技术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江西省赣州市赣州蓉江新区出口加工区潭东六路西北侧2#厂房104-3室</w:t>
      </w:r>
    </w:p>
    <w:p w14:paraId="5FB2C4BD">
      <w:pPr>
        <w:spacing w:line="360" w:lineRule="auto"/>
        <w:ind w:firstLine="420" w:firstLineChars="200"/>
      </w:pPr>
      <w:r>
        <w:rPr>
          <w:rFonts w:hint="eastAsia"/>
        </w:rPr>
        <w:t>办公地址：</w:t>
      </w:r>
      <w:r>
        <w:rPr>
          <w:rFonts w:hint="eastAsia"/>
        </w:rPr>
        <w:t>江西省赣州市赣州蓉江新区出口加工区潭东六路西北侧2#厂房104-3室</w:t>
      </w:r>
    </w:p>
    <w:p w14:paraId="3E2A92FF">
      <w:pPr>
        <w:spacing w:line="360" w:lineRule="auto"/>
        <w:ind w:firstLine="420" w:firstLineChars="200"/>
      </w:pPr>
      <w:r>
        <w:rPr>
          <w:rFonts w:hint="eastAsia"/>
        </w:rPr>
        <w:t>经营地址：</w:t>
      </w:r>
      <w:bookmarkStart w:id="14" w:name="生产地址"/>
      <w:bookmarkEnd w:id="14"/>
      <w:r>
        <w:rPr>
          <w:rFonts w:hint="eastAsia"/>
        </w:rPr>
        <w:t>江西省赣州市赣州蓉江新区出口加工区潭东六路西北侧2#厂房104-3室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2025年10月09日 08:30至2025年10月09日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江西科润科技咨询服务有限公司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辛文斌、黄友珍、林郁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585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