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上海吾廉金属材料有限公司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10071-2024-EO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钱涛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7557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