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南京凯密克科技有限公司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21160-2025-Q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321027198509060615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2025年09月07日 09:00至2025年09月07日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5464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