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湖北珈盛商业服务有限公司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86171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