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北京华北永泰冶金机械有限公司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20905-2025-EO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2024-N1OHSMS-1287023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09:00至2025年07月01日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65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