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北京华北永泰冶金机械有限公司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贾海平、岳艳玲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2025年06月30日上午至2025年07月01日下午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67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