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雅安航耀汽车配件有限责任公司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21299-2025-QE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四川省雅安市雨城区经开区广华村四组天全产业园区5号厂房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四川省雅安市雨城区经开区广华村四组天全产业园区5号厂房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张功博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13308161410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274318347@qq.com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09:00至2025年09月11日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E:注塑件制造所涉及场所的相关环境管理活动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Q:注塑件制造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E:14.02.04,Q:14.02.04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0558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043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