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太原中车轨道交通装备有限公司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太原地铁2号线电客车维保检修服务 山西省太原市小店区太原地铁贾家寨车辆基地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朱璐雅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15003460939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2209112190@qq.com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13:30至2025年11月05日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Q:轨道交通车辆维保检修服务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705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18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