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北京北方华创科技服务有限公司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王冰、岳艳玲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2025年09月28日上午至2025年09月29日下午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1974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