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雅安链融供应链管理有限公司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2026年03月21日下午至2026年03月21日下午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965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