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安特尔（大连）轴承有限公司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08:00至2025年11月18日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76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