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漠润（无锡）新材料有限公司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ISO45001：2018、GB/T19001-2016/ISO9001:2015、GB/T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10583-2025-QEO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2025年09月19日 08:30至2025年09月20日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19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