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江西长荣实业有限公司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牛晓光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牛晓光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2025年09月17日上午至2025年09月17日下午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牛晓光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020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