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河北沃硕食品集团有限公司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钱涛、范俊波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119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