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胜利油田渤海固井工程技术有限责任公司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山东省东营市河口区河一路固井巷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山东省东营市河口区河一路固井巷</w:t>
            </w:r>
          </w:p>
          <w:p w:rsidR="00E12FF5">
            <w:r>
              <w:rPr>
                <w:rFonts w:hint="eastAsia"/>
                <w:sz w:val="21"/>
                <w:szCs w:val="21"/>
              </w:rPr>
              <w:t>胜利油田渤海固井工程技术有限责任公司 东营市河口区义126-11B/鸿胜侧钻1队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18865955123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18865955123@163.com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08:00至2026年03月13日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Q:石油固井工程服务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E:石油固井工程服务所涉及场所的相关环境管理活动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S:石油固井工程服务所涉及场所的相关职业健康安全管理活动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Q:02.09.00,E:02.09.00,S:02.09.00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02.09.00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02.09.00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02.09.00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王洪军-无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4651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137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