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莱凯医疗器械（北京）有限公司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夏爱俭、牛晓光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3189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