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广东诚邦汽车技术服务有限公司深圳分公司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20180-2026-Q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2026年03月05日 09:00至2026年03月05日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9480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