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北京泰可润化工技术有限公司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20032-2026-Q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2026年01月24日 09:00至2026年01月24日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7379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