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芯象半导体科技（北京）有限公司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2026年03月30日上午至2026年03月30日下午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3279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