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高碑店市峰业橡胶制品有限责任公司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220181199010054623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220181199010054623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86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