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浙江士优文教用品制造有限公司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浙江省丽水市莲都区碧湖镇万洋众创城11区30幢401室西边第六十间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浙江省丽水市水阁工业园区清波路6号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严和平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13757800862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shiyouwenjiao@sina.com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Q:作业本和平装书的设计、生产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E:作业本和平装书的设计、生产所涉及场所的相关环境管理活动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S:作业本和平装书的设计、生产所涉及场所的相关职业健康安全管理活动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Q:09.01.02,09.01.04,E:09.01.02,09.01.04,S:09.01.02,09.01.04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09.01.02,09.01.04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09.01.02,09.01.04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09.01.02,09.01.04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王献华-华锦建设集团股份有限公司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7453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王献华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03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