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07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河北万集衡器有限公司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488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18.02.06,29.09.01,29.10.07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785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