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任丘市万宇电讯科技有限公司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许保龙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13925457788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353956048@qq.com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Q:通信铁件、电力铁件、钢绞线、塑料管材（行政许可产品除外）的生产，电力金具、安全工器具、光纤分纤箱、光缆接头盒、警示牌、井具、电源线、通信配件的销售；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14.02.01,17.12.03,19.14.00,29.10.07,29.11.04,29.12.00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14.02.01,17.12.03,19.14.00,29.10.07,29.11.04,29.12.00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7857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750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