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河北荣明环保设备有限公司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辛文斌、陈越、牛晓光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967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