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上海图书有限公司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21156-2025-E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上海市黄浦区福州路424号2楼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上海市黄浦区福州路424-426号1楼、5楼、6楼、7楼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庄建荣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13651660221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shtsgs@126.com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2025年08月06日 09:00至2025年08月06日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E:图书出版物的零售和批发所涉及场所的相关环境管理活动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29.08.09,29.18.01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周传林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2024-N1EMS-1459792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29.08.09,29.18.01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13586400728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2025-07-31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28743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周传林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9032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