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自贡市润华轴承有限公司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21334-2025-Q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富顺县富世镇(晨光科技园区)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富顺县富世镇(晨光科技园区)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13990092135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kaiyuanplastic@163.com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09:00至2025年09月18日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Q:塑料轴承、注塑件零部件、聚氨酯弹性体海绵、氟塑料耐磨带的制造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14.02.04,18.01.05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42082119860711251X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13628441594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0761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56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