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73" w:rsidRDefault="004B77E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BC5373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BC5373" w:rsidRDefault="004B77E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江西广迪智能钢艺集团有限公司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Pr="004B77E4">
              <w:rPr>
                <w:rFonts w:hint="eastAsia"/>
                <w:color w:val="000000"/>
                <w:sz w:val="24"/>
                <w:szCs w:val="24"/>
              </w:rPr>
              <w:t>邹景红</w:t>
            </w:r>
            <w:r>
              <w:rPr>
                <w:rFonts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莫兴伟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BC5373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 w:rsidP="004B77E4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审核员：文波</w:t>
            </w:r>
            <w:r w:rsidR="00FF3D51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FF3D5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褚敏杰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</w:tr>
      <w:tr w:rsidR="00BC5373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</w:tr>
      <w:tr w:rsidR="00BC537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6A0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FF3D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FF3D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BC5373" w:rsidRDefault="004B77E4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6A02D3" w:rsidRPr="006A02D3">
              <w:rPr>
                <w:color w:val="000000"/>
                <w:szCs w:val="21"/>
                <w:u w:val="single"/>
              </w:rPr>
              <w:t>913609825787559366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6A02D3" w:rsidRPr="006A02D3">
              <w:rPr>
                <w:rFonts w:hint="eastAsia"/>
                <w:color w:val="000000"/>
                <w:szCs w:val="21"/>
                <w:u w:val="single"/>
              </w:rPr>
              <w:t>2031</w:t>
            </w:r>
            <w:r w:rsidR="006A02D3" w:rsidRPr="006A02D3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="006A02D3" w:rsidRPr="006A02D3">
              <w:rPr>
                <w:rFonts w:hint="eastAsia"/>
                <w:color w:val="000000"/>
                <w:szCs w:val="21"/>
                <w:u w:val="single"/>
              </w:rPr>
              <w:t>07</w:t>
            </w:r>
            <w:r w:rsidR="006A02D3" w:rsidRPr="006A02D3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6A02D3" w:rsidRPr="006A02D3">
              <w:rPr>
                <w:rFonts w:hint="eastAsia"/>
                <w:color w:val="000000"/>
                <w:szCs w:val="21"/>
                <w:u w:val="single"/>
              </w:rPr>
              <w:t>11</w:t>
            </w:r>
            <w:r w:rsidR="006A02D3" w:rsidRPr="006A02D3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C5373" w:rsidRDefault="004B77E4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FF3D51" w:rsidRPr="00FF3D51">
              <w:rPr>
                <w:rFonts w:hint="eastAsia"/>
                <w:color w:val="000000"/>
                <w:szCs w:val="21"/>
                <w:u w:val="single"/>
              </w:rPr>
              <w:t>城市智慧公交站台成套设备、智能电子站牌等系列交通设施的配套设备、智慧城市系统建设；公交候车亭（棚）及其配套设备、风雨走廊、文化长廊、广告牌（棚）、城市护栏、电子触摸显示屏、邮政报刊亭、警亭、银亭各类服务亭等户外产品的研发、设计、制造、销售、安装、售后、技术服务；市政工程、钢结构工程、膜结构工程（汽车停车棚）、城市及道路照明工程、环保工程、园林绿化工程、地基与基础工程设计、施工；智能（普通）密集架、书架、智能枪弹柜、智能（普通）存放柜、物流柜等金属家具、钢木家具产品的研发、设计、生产、销售、安装、售后服务；户内、外广告代理，广告设计、制作、发布；计算机软硬件研究、开发、技术咨询、技术服务；网络工程、监控工程设计、安装、售后、技术服务；档案办公设备批发兼零售，进出口经营权。（依法须经批准的项目</w:t>
            </w:r>
            <w:r w:rsidR="00FF3D51" w:rsidRPr="00FF3D51">
              <w:rPr>
                <w:rFonts w:hint="eastAsia"/>
                <w:color w:val="000000"/>
                <w:szCs w:val="21"/>
                <w:u w:val="single"/>
              </w:rPr>
              <w:t>,</w:t>
            </w:r>
            <w:r w:rsidR="00FF3D51" w:rsidRPr="00FF3D51">
              <w:rPr>
                <w:rFonts w:hint="eastAsia"/>
                <w:color w:val="000000"/>
                <w:szCs w:val="21"/>
                <w:u w:val="single"/>
              </w:rPr>
              <w:t>经相关部门批准后方可开展经营活动）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FF3D51" w:rsidRPr="00FF3D51" w:rsidRDefault="004B77E4" w:rsidP="00FF3D51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FF3D51" w:rsidRPr="00FF3D51">
              <w:rPr>
                <w:rFonts w:hint="eastAsia"/>
                <w:color w:val="000000"/>
                <w:szCs w:val="21"/>
                <w:u w:val="single"/>
              </w:rPr>
              <w:t>Q</w:t>
            </w:r>
            <w:r w:rsidR="00FF3D51" w:rsidRPr="00FF3D51">
              <w:rPr>
                <w:rFonts w:hint="eastAsia"/>
                <w:color w:val="000000"/>
                <w:szCs w:val="21"/>
                <w:u w:val="single"/>
              </w:rPr>
              <w:t>：公交智能电子站牌、公交候车亭（棚）、广告灯箱、邮政报刊亭、警亭产品的研发、生产；城市道路护栏（含花箱）的生产</w:t>
            </w:r>
          </w:p>
          <w:p w:rsidR="00FF3D51" w:rsidRPr="00FF3D51" w:rsidRDefault="00FF3D51" w:rsidP="00FF3D51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 w:rsidRPr="00FF3D51">
              <w:rPr>
                <w:rFonts w:hint="eastAsia"/>
                <w:color w:val="000000"/>
                <w:szCs w:val="21"/>
                <w:u w:val="single"/>
              </w:rPr>
              <w:t>E</w:t>
            </w:r>
            <w:r w:rsidRPr="00FF3D51">
              <w:rPr>
                <w:rFonts w:hint="eastAsia"/>
                <w:color w:val="000000"/>
                <w:szCs w:val="21"/>
                <w:u w:val="single"/>
              </w:rPr>
              <w:t>：公交智能电子站牌、公交候车亭（棚）、广告灯箱、邮政报刊亭、警亭产品的研发、生产；城市道路护栏（含花箱）的生产所涉及场所的相关环境管理活动</w:t>
            </w:r>
          </w:p>
          <w:p w:rsidR="00BC5373" w:rsidRDefault="00FF3D51" w:rsidP="00FF3D51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FF3D51">
              <w:rPr>
                <w:rFonts w:hint="eastAsia"/>
                <w:color w:val="000000"/>
                <w:szCs w:val="21"/>
                <w:u w:val="single"/>
              </w:rPr>
              <w:t>O</w:t>
            </w:r>
            <w:r w:rsidRPr="00FF3D51">
              <w:rPr>
                <w:rFonts w:hint="eastAsia"/>
                <w:color w:val="000000"/>
                <w:szCs w:val="21"/>
                <w:u w:val="single"/>
              </w:rPr>
              <w:t>：公交智能电子站牌、公交候车亭（棚）、广告灯箱、邮政报刊亭、警亭产品的研发、生产；城市道路护栏（含花箱）的生产所涉及场所的相关职业健康安全管理活动</w:t>
            </w:r>
            <w:r w:rsidR="004B77E4">
              <w:rPr>
                <w:color w:val="000000"/>
                <w:szCs w:val="21"/>
                <w:u w:val="single"/>
              </w:rPr>
              <w:t xml:space="preserve"> </w:t>
            </w:r>
            <w:r w:rsidR="004B77E4">
              <w:rPr>
                <w:rFonts w:hint="eastAsia"/>
                <w:color w:val="000000"/>
                <w:szCs w:val="21"/>
              </w:rPr>
              <w:t>；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FF3D5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证件有效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FF3D5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范围合规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C537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FF3D51">
              <w:rPr>
                <w:rFonts w:hint="eastAsia"/>
                <w:b/>
                <w:bCs/>
                <w:color w:val="000000"/>
                <w:szCs w:val="21"/>
              </w:rPr>
              <w:t>排污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FF3D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FF3D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BC5373" w:rsidRDefault="004B77E4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FF3D51">
              <w:rPr>
                <w:rFonts w:hint="eastAsia"/>
                <w:color w:val="000000"/>
                <w:szCs w:val="21"/>
                <w:u w:val="single"/>
              </w:rPr>
              <w:t>913609825787559366001Q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FF3D51">
              <w:rPr>
                <w:rFonts w:hint="eastAsia"/>
                <w:color w:val="000000"/>
                <w:szCs w:val="21"/>
                <w:u w:val="single"/>
              </w:rPr>
              <w:t>2022-07-29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C5373" w:rsidRDefault="00BC5373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BC5373" w:rsidRDefault="004B77E4" w:rsidP="00FF3D51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 w:rsidR="00FF3D51">
              <w:rPr>
                <w:color w:val="000000"/>
                <w:szCs w:val="21"/>
                <w:u w:val="single"/>
              </w:rPr>
              <w:t>金属家具制造、交通及公共管理用金属标牌制造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FF3D5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证件有效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FF3D5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范围合规</w:t>
            </w:r>
          </w:p>
          <w:p w:rsidR="00BC5373" w:rsidRDefault="004B77E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C537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9D3A41" w:rsidRPr="009D3A41">
              <w:rPr>
                <w:rFonts w:hint="eastAsia"/>
                <w:color w:val="000000"/>
                <w:szCs w:val="21"/>
                <w:u w:val="single"/>
              </w:rPr>
              <w:t>江西省樟树市城北工业园清江大道南侧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 w:rsidR="009D3A41">
              <w:rPr>
                <w:rFonts w:hint="eastAsia"/>
                <w:color w:val="000000"/>
              </w:rPr>
              <w:t>排污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 w:rsidR="006A02D3" w:rsidRPr="006A02D3">
              <w:rPr>
                <w:rFonts w:hint="eastAsia"/>
                <w:color w:val="000000"/>
                <w:szCs w:val="21"/>
                <w:u w:val="single"/>
              </w:rPr>
              <w:t>江西省樟树市城北工业园清江大道南侧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9D3A4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内容一致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6A02D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内容一致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BC5373" w:rsidRDefault="00BC5373">
            <w:pPr>
              <w:rPr>
                <w:color w:val="000000"/>
              </w:rPr>
            </w:pPr>
          </w:p>
        </w:tc>
      </w:tr>
      <w:tr w:rsidR="00BC537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BC5373" w:rsidRDefault="004B77E4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 w:rsidR="009D3A41">
              <w:rPr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9D3A4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内容一致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C537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BC5373" w:rsidRDefault="004B77E4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 w:rsidR="009D3A41">
              <w:rPr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BC5373" w:rsidRDefault="004B77E4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BC5373" w:rsidRDefault="00BC5373">
            <w:pPr>
              <w:rPr>
                <w:color w:val="000000"/>
                <w:szCs w:val="21"/>
                <w:u w:val="single"/>
              </w:rPr>
            </w:pP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9D3A4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内容一致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BC5373" w:rsidRDefault="004B77E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C537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lastRenderedPageBreak/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9D3A4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6A02D3" w:rsidRDefault="006A02D3">
            <w:pPr>
              <w:rPr>
                <w:color w:val="000000"/>
                <w:szCs w:val="18"/>
              </w:rPr>
            </w:pPr>
          </w:p>
          <w:p w:rsidR="00BC5373" w:rsidRDefault="006A02D3">
            <w:pPr>
              <w:rPr>
                <w:color w:val="000000"/>
              </w:rPr>
            </w:pPr>
            <w:r w:rsidRPr="006A02D3">
              <w:rPr>
                <w:rFonts w:hint="eastAsia"/>
                <w:color w:val="000000"/>
              </w:rPr>
              <w:t>下料</w:t>
            </w:r>
            <w:r w:rsidRPr="006A02D3">
              <w:rPr>
                <w:rFonts w:hint="eastAsia"/>
                <w:color w:val="000000"/>
              </w:rPr>
              <w:t>--</w:t>
            </w:r>
            <w:r w:rsidRPr="006A02D3">
              <w:rPr>
                <w:rFonts w:hint="eastAsia"/>
                <w:color w:val="000000"/>
              </w:rPr>
              <w:t>冲压</w:t>
            </w:r>
            <w:r w:rsidRPr="006A02D3">
              <w:rPr>
                <w:rFonts w:hint="eastAsia"/>
                <w:color w:val="000000"/>
              </w:rPr>
              <w:t>--</w:t>
            </w:r>
            <w:r w:rsidRPr="006A02D3">
              <w:rPr>
                <w:rFonts w:hint="eastAsia"/>
                <w:color w:val="000000"/>
              </w:rPr>
              <w:t>折弯</w:t>
            </w:r>
            <w:r w:rsidRPr="006A02D3">
              <w:rPr>
                <w:rFonts w:hint="eastAsia"/>
                <w:color w:val="000000"/>
              </w:rPr>
              <w:t>--</w:t>
            </w:r>
            <w:r w:rsidRPr="006A02D3">
              <w:rPr>
                <w:rFonts w:hint="eastAsia"/>
                <w:color w:val="000000"/>
              </w:rPr>
              <w:t>焊接</w:t>
            </w:r>
            <w:r w:rsidRPr="006A02D3">
              <w:rPr>
                <w:rFonts w:hint="eastAsia"/>
                <w:color w:val="000000"/>
              </w:rPr>
              <w:t>--</w:t>
            </w:r>
            <w:r w:rsidRPr="006A02D3">
              <w:rPr>
                <w:rFonts w:hint="eastAsia"/>
                <w:color w:val="000000"/>
              </w:rPr>
              <w:t>打磨</w:t>
            </w:r>
            <w:r w:rsidRPr="006A02D3">
              <w:rPr>
                <w:rFonts w:hint="eastAsia"/>
                <w:color w:val="000000"/>
              </w:rPr>
              <w:t>--</w:t>
            </w:r>
            <w:r w:rsidRPr="006A02D3">
              <w:rPr>
                <w:rFonts w:hint="eastAsia"/>
                <w:color w:val="000000"/>
              </w:rPr>
              <w:t>喷涂</w:t>
            </w:r>
            <w:r w:rsidRPr="006A02D3">
              <w:rPr>
                <w:rFonts w:hint="eastAsia"/>
                <w:color w:val="000000"/>
              </w:rPr>
              <w:t>--</w:t>
            </w:r>
            <w:r w:rsidRPr="006A02D3">
              <w:rPr>
                <w:rFonts w:hint="eastAsia"/>
                <w:color w:val="000000"/>
              </w:rPr>
              <w:t>组装</w:t>
            </w:r>
            <w:r w:rsidRPr="006A02D3">
              <w:rPr>
                <w:rFonts w:hint="eastAsia"/>
                <w:color w:val="000000"/>
              </w:rPr>
              <w:t>--</w:t>
            </w:r>
            <w:r w:rsidRPr="006A02D3">
              <w:rPr>
                <w:rFonts w:hint="eastAsia"/>
                <w:color w:val="000000"/>
              </w:rPr>
              <w:t>验收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6A02D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内容一致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6A02D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内容一致</w:t>
            </w:r>
          </w:p>
          <w:p w:rsidR="00BC5373" w:rsidRDefault="004B77E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C5373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6A02D3">
              <w:rPr>
                <w:rFonts w:hint="eastAsia"/>
                <w:color w:val="000000"/>
                <w:szCs w:val="21"/>
                <w:u w:val="single"/>
              </w:rPr>
              <w:t>43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 w:rsidP="006A02D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6A02D3">
              <w:rPr>
                <w:rFonts w:hint="eastAsia"/>
                <w:color w:val="000000"/>
                <w:szCs w:val="21"/>
                <w:u w:val="single"/>
              </w:rPr>
              <w:t>9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6A02D3">
              <w:rPr>
                <w:rFonts w:hint="eastAsia"/>
                <w:color w:val="000000"/>
                <w:szCs w:val="21"/>
                <w:u w:val="single"/>
              </w:rPr>
              <w:t>34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BC5373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6A02D3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单班（例如：</w:t>
            </w:r>
            <w:r w:rsidR="004B77E4">
              <w:rPr>
                <w:color w:val="000000"/>
                <w:szCs w:val="21"/>
              </w:rPr>
              <w:t>8:00- 12 :00</w:t>
            </w:r>
            <w:r w:rsidR="004B77E4">
              <w:rPr>
                <w:rFonts w:hint="eastAsia"/>
                <w:color w:val="000000"/>
                <w:szCs w:val="21"/>
              </w:rPr>
              <w:t>；</w:t>
            </w:r>
            <w:r w:rsidR="004B77E4">
              <w:rPr>
                <w:color w:val="000000"/>
                <w:szCs w:val="21"/>
              </w:rPr>
              <w:t>13 :00- 17 :00</w:t>
            </w:r>
            <w:r w:rsidR="004B77E4">
              <w:rPr>
                <w:rFonts w:hint="eastAsia"/>
                <w:color w:val="000000"/>
                <w:szCs w:val="21"/>
              </w:rPr>
              <w:t>；）</w:t>
            </w:r>
          </w:p>
          <w:p w:rsidR="00BC5373" w:rsidRDefault="004B77E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BC5373" w:rsidRDefault="004B77E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</w:tr>
      <w:tr w:rsidR="00BC5373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2020</w:t>
            </w:r>
            <w:r w:rsidR="006A02D3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15</w:t>
            </w:r>
            <w:r w:rsidR="006A02D3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BC5373" w:rsidRDefault="006A02D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至今管理体系已运行</w:t>
            </w:r>
            <w:r w:rsidR="004B77E4">
              <w:rPr>
                <w:rFonts w:hint="eastAsia"/>
                <w:color w:val="000000"/>
              </w:rPr>
              <w:t>3</w:t>
            </w:r>
            <w:r w:rsidR="004B77E4">
              <w:rPr>
                <w:rFonts w:hint="eastAsia"/>
                <w:color w:val="000000"/>
              </w:rPr>
              <w:t>个月以上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6A02D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BC5373" w:rsidRDefault="006A02D3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 xml:space="preserve">OHSMS  </w:t>
            </w:r>
            <w:r w:rsidR="004B77E4">
              <w:rPr>
                <w:rFonts w:hint="eastAsia"/>
                <w:color w:val="000000"/>
                <w:szCs w:val="21"/>
              </w:rPr>
              <w:t>□</w:t>
            </w:r>
            <w:r w:rsidR="004B77E4">
              <w:rPr>
                <w:rFonts w:hint="eastAsia"/>
                <w:color w:val="000000"/>
                <w:szCs w:val="21"/>
              </w:rPr>
              <w:t xml:space="preserve">FSMSMS  </w:t>
            </w:r>
            <w:r w:rsidR="004B77E4">
              <w:rPr>
                <w:rFonts w:hint="eastAsia"/>
                <w:color w:val="000000"/>
                <w:szCs w:val="21"/>
              </w:rPr>
              <w:t>□</w:t>
            </w:r>
            <w:r w:rsidR="004B77E4"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BC5373" w:rsidRDefault="00BC5373">
            <w:pPr>
              <w:rPr>
                <w:color w:val="000000"/>
                <w:szCs w:val="21"/>
              </w:rPr>
            </w:pPr>
          </w:p>
          <w:p w:rsidR="00BC5373" w:rsidRDefault="006A02D3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至今未培训相关标准和内审员知识</w:t>
            </w:r>
          </w:p>
          <w:p w:rsidR="00BC5373" w:rsidRDefault="004B77E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="006A0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C5373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BC5373" w:rsidRDefault="006A02D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已实施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不充分，需要完善：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widowControl/>
              <w:jc w:val="left"/>
              <w:rPr>
                <w:color w:val="000000"/>
                <w:szCs w:val="18"/>
              </w:rPr>
            </w:pPr>
          </w:p>
          <w:p w:rsidR="00BC5373" w:rsidRDefault="004B77E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BC5373" w:rsidRDefault="006A02D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已实施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不充分，需要完善：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widowControl/>
              <w:jc w:val="left"/>
              <w:rPr>
                <w:color w:val="000000"/>
                <w:u w:val="single"/>
              </w:rPr>
            </w:pPr>
          </w:p>
          <w:p w:rsidR="00BC5373" w:rsidRDefault="004B77E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BC5373" w:rsidRDefault="006A02D3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已实施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不充分，需要完善：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C5373" w:rsidRDefault="004B77E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BC5373" w:rsidRDefault="006A02D3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已实施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不充分，需要完善：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widowControl/>
              <w:jc w:val="left"/>
              <w:rPr>
                <w:color w:val="000000"/>
                <w:szCs w:val="18"/>
              </w:rPr>
            </w:pPr>
          </w:p>
          <w:p w:rsidR="00BC5373" w:rsidRDefault="004B77E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="006A02D3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BC5373" w:rsidRDefault="00BC5373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C5373" w:rsidRDefault="004B77E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BC5373" w:rsidRDefault="006A02D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未发生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已发生，说明：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BC5373" w:rsidRDefault="00BC5373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BC5373" w:rsidRDefault="006A02D3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已收集到以往的不符合项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未收集到以往的不符合项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6A02D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 w:rsidTr="006A02D3">
        <w:trPr>
          <w:trHeight w:val="107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 w:rsidP="006A02D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 w:rsidRPr="006A02D3">
              <w:rPr>
                <w:rFonts w:hint="eastAsia"/>
                <w:color w:val="000000"/>
                <w:szCs w:val="18"/>
                <w:u w:val="single"/>
              </w:rPr>
              <w:t>质量为先、信誉为重、管理为本、服务为诚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；</w:t>
            </w:r>
            <w:r w:rsidR="006A02D3" w:rsidRPr="006A02D3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6A02D3" w:rsidRPr="006A02D3">
              <w:rPr>
                <w:rFonts w:hint="eastAsia"/>
                <w:color w:val="000000"/>
                <w:szCs w:val="18"/>
                <w:u w:val="single"/>
              </w:rPr>
              <w:t>预防为主，降低风险；遵章守法，创造和谐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6A0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6A02D3" w:rsidRDefault="004B77E4"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6A02D3" w:rsidRPr="006A02D3" w:rsidRDefault="006A02D3" w:rsidP="006A02D3"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 w:rsidRPr="006A02D3">
              <w:rPr>
                <w:rFonts w:hint="eastAsia"/>
                <w:color w:val="000000"/>
                <w:szCs w:val="18"/>
              </w:rPr>
              <w:t>质量目标：</w:t>
            </w:r>
          </w:p>
          <w:p w:rsidR="006A02D3" w:rsidRPr="006A02D3" w:rsidRDefault="006A02D3" w:rsidP="006A02D3"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 w:rsidRPr="006A02D3">
              <w:rPr>
                <w:rFonts w:hint="eastAsia"/>
                <w:color w:val="000000"/>
                <w:szCs w:val="18"/>
              </w:rPr>
              <w:t>产品出厂检验合格率</w:t>
            </w:r>
            <w:r w:rsidRPr="006A02D3">
              <w:rPr>
                <w:rFonts w:hint="eastAsia"/>
                <w:color w:val="000000"/>
                <w:szCs w:val="18"/>
              </w:rPr>
              <w:t>100%</w:t>
            </w:r>
            <w:r w:rsidRPr="006A02D3">
              <w:rPr>
                <w:rFonts w:hint="eastAsia"/>
                <w:color w:val="000000"/>
                <w:szCs w:val="18"/>
              </w:rPr>
              <w:t>；</w:t>
            </w:r>
          </w:p>
          <w:p w:rsidR="006A02D3" w:rsidRPr="006A02D3" w:rsidRDefault="006A02D3" w:rsidP="006A02D3"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 w:rsidRPr="006A02D3">
              <w:rPr>
                <w:rFonts w:hint="eastAsia"/>
                <w:color w:val="000000"/>
                <w:szCs w:val="18"/>
              </w:rPr>
              <w:t>客户满意率≥</w:t>
            </w:r>
            <w:r w:rsidRPr="006A02D3">
              <w:rPr>
                <w:rFonts w:hint="eastAsia"/>
                <w:color w:val="000000"/>
                <w:szCs w:val="18"/>
              </w:rPr>
              <w:t>90%</w:t>
            </w:r>
            <w:r w:rsidRPr="006A02D3">
              <w:rPr>
                <w:rFonts w:hint="eastAsia"/>
                <w:color w:val="000000"/>
                <w:szCs w:val="18"/>
              </w:rPr>
              <w:t>；</w:t>
            </w:r>
          </w:p>
          <w:p w:rsidR="006A02D3" w:rsidRPr="006A02D3" w:rsidRDefault="006A02D3" w:rsidP="006A02D3"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 w:rsidRPr="006A02D3">
              <w:rPr>
                <w:rFonts w:hint="eastAsia"/>
                <w:color w:val="000000"/>
                <w:szCs w:val="18"/>
              </w:rPr>
              <w:t>产品一次交验合格率≥</w:t>
            </w:r>
            <w:r w:rsidRPr="006A02D3">
              <w:rPr>
                <w:rFonts w:hint="eastAsia"/>
                <w:color w:val="000000"/>
                <w:szCs w:val="18"/>
              </w:rPr>
              <w:t>96%</w:t>
            </w:r>
            <w:r w:rsidRPr="006A02D3">
              <w:rPr>
                <w:rFonts w:hint="eastAsia"/>
                <w:color w:val="000000"/>
                <w:szCs w:val="18"/>
              </w:rPr>
              <w:t>；</w:t>
            </w:r>
            <w:r w:rsidRPr="006A02D3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6A02D3" w:rsidRPr="006A02D3" w:rsidRDefault="006A02D3" w:rsidP="006A02D3"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 w:rsidRPr="006A02D3">
              <w:rPr>
                <w:rFonts w:hint="eastAsia"/>
                <w:color w:val="000000"/>
                <w:szCs w:val="18"/>
              </w:rPr>
              <w:t>环保安全目标：</w:t>
            </w:r>
          </w:p>
          <w:p w:rsidR="006A02D3" w:rsidRPr="006A02D3" w:rsidRDefault="006A02D3" w:rsidP="006A02D3"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 w:rsidRPr="006A02D3">
              <w:rPr>
                <w:rFonts w:hint="eastAsia"/>
                <w:color w:val="000000"/>
                <w:szCs w:val="18"/>
              </w:rPr>
              <w:t>无违规排放污染物；</w:t>
            </w:r>
          </w:p>
          <w:p w:rsidR="006A02D3" w:rsidRPr="006A02D3" w:rsidRDefault="006A02D3" w:rsidP="006A02D3"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 w:rsidRPr="006A02D3">
              <w:rPr>
                <w:rFonts w:hint="eastAsia"/>
                <w:color w:val="000000"/>
                <w:szCs w:val="18"/>
              </w:rPr>
              <w:t>火灾事故为零；</w:t>
            </w:r>
          </w:p>
          <w:p w:rsidR="006A02D3" w:rsidRPr="006A02D3" w:rsidRDefault="006A02D3" w:rsidP="006A02D3"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 w:rsidRPr="006A02D3">
              <w:rPr>
                <w:rFonts w:hint="eastAsia"/>
                <w:color w:val="000000"/>
                <w:szCs w:val="18"/>
              </w:rPr>
              <w:t>噪声排放不扰民；</w:t>
            </w:r>
          </w:p>
          <w:p w:rsidR="00BC5373" w:rsidRPr="006A02D3" w:rsidRDefault="006A02D3" w:rsidP="006A02D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6A02D3">
              <w:rPr>
                <w:rFonts w:hint="eastAsia"/>
                <w:color w:val="000000"/>
                <w:szCs w:val="18"/>
              </w:rPr>
              <w:lastRenderedPageBreak/>
              <w:t>重大伤亡为零；</w:t>
            </w:r>
            <w:r w:rsidR="004B77E4" w:rsidRPr="006A02D3">
              <w:rPr>
                <w:rFonts w:hint="eastAsia"/>
                <w:color w:val="000000"/>
                <w:szCs w:val="18"/>
              </w:rPr>
              <w:t xml:space="preserve"> </w:t>
            </w:r>
            <w:r w:rsidR="004B77E4" w:rsidRPr="006A02D3"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6A02D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6A0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 w:rsidR="006A0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 w:rsidR="006A0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BC5373" w:rsidRDefault="004B77E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6A02D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BC5373" w:rsidRDefault="00BC5373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4B77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13-14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BC5373" w:rsidRDefault="006A02D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18"/>
              </w:rPr>
              <w:t>不符合项报告</w:t>
            </w:r>
            <w:r w:rsidR="004B77E4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4B77E4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4B77E4">
              <w:rPr>
                <w:color w:val="000000"/>
                <w:szCs w:val="18"/>
                <w:u w:val="single"/>
              </w:rPr>
              <w:t xml:space="preserve">  </w:t>
            </w:r>
            <w:r w:rsidR="004B77E4"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18"/>
              </w:rPr>
              <w:t>内审报告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A02D3">
              <w:rPr>
                <w:rFonts w:hint="eastAsia"/>
                <w:color w:val="000000"/>
                <w:szCs w:val="18"/>
                <w:u w:val="single"/>
              </w:rPr>
              <w:t>24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BC5373" w:rsidRDefault="006A02D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管理评审输入</w:t>
            </w:r>
            <w:r w:rsidR="004B77E4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6A02D3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4B77E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C5373" w:rsidRDefault="004B77E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color w:val="000000"/>
                <w:szCs w:val="18"/>
                <w:u w:val="single"/>
              </w:rPr>
              <w:t>无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4B77E4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C5373" w:rsidRDefault="00BC5373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C5373" w:rsidRDefault="004B77E4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>焊接、喷涂</w:t>
            </w:r>
            <w:r w:rsidR="00FD03D0">
              <w:rPr>
                <w:color w:val="000000"/>
                <w:u w:val="single"/>
              </w:rPr>
              <w:t xml:space="preserve">   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FD03D0">
              <w:rPr>
                <w:rFonts w:hint="eastAsia"/>
                <w:color w:val="000000"/>
                <w:u w:val="single"/>
              </w:rPr>
              <w:t>电流、电压、时间、温度等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C5373" w:rsidRDefault="00BC5373">
            <w:pPr>
              <w:rPr>
                <w:color w:val="000000"/>
                <w:u w:val="single"/>
              </w:rPr>
            </w:pPr>
          </w:p>
          <w:p w:rsidR="00BC5373" w:rsidRDefault="004B77E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FD03D0">
              <w:rPr>
                <w:color w:val="000000"/>
                <w:u w:val="single"/>
              </w:rPr>
              <w:t>焊接、喷涂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FD03D0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FD03D0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FD03D0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FD03D0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FD03D0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4B77E4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4B77E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C5373" w:rsidRDefault="00FD03D0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客户要求、□国际标准、</w:t>
            </w:r>
            <w:r w:rsidR="00087FC5"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国家标准、□行业标准、□地方标准、</w:t>
            </w:r>
            <w:r w:rsidR="00087FC5">
              <w:rPr>
                <w:rFonts w:hint="eastAsia"/>
                <w:color w:val="000000"/>
                <w:szCs w:val="21"/>
              </w:rPr>
              <w:t>□</w:t>
            </w:r>
            <w:r w:rsidR="004B77E4">
              <w:rPr>
                <w:rFonts w:hint="eastAsia"/>
                <w:color w:val="000000"/>
                <w:szCs w:val="21"/>
              </w:rPr>
              <w:t>企业标准、</w:t>
            </w:r>
            <w:r w:rsidR="006A02D3"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企业技术规范</w:t>
            </w:r>
            <w:r w:rsidR="004B77E4">
              <w:rPr>
                <w:rFonts w:hint="eastAsia"/>
                <w:color w:val="000000"/>
                <w:szCs w:val="21"/>
              </w:rPr>
              <w:t xml:space="preserve"> </w:t>
            </w:r>
            <w:r w:rsidR="004B77E4">
              <w:rPr>
                <w:color w:val="000000"/>
                <w:szCs w:val="21"/>
              </w:rPr>
              <w:t xml:space="preserve"> </w:t>
            </w:r>
          </w:p>
          <w:p w:rsidR="00BC5373" w:rsidRDefault="004B77E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BC5373" w:rsidRDefault="00FD03D0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不</w:t>
            </w:r>
            <w:r w:rsidR="004B77E4">
              <w:rPr>
                <w:rFonts w:hint="eastAsia"/>
                <w:color w:val="000000"/>
                <w:szCs w:val="18"/>
              </w:rPr>
              <w:t>需要</w:t>
            </w:r>
            <w:r w:rsidR="004B77E4">
              <w:rPr>
                <w:rFonts w:hint="eastAsia"/>
                <w:color w:val="000000"/>
              </w:rPr>
              <w:t>型式检验；</w:t>
            </w:r>
            <w:r w:rsidR="004B77E4">
              <w:rPr>
                <w:rFonts w:hint="eastAsia"/>
                <w:color w:val="000000"/>
                <w:szCs w:val="21"/>
              </w:rPr>
              <w:t>□</w:t>
            </w:r>
            <w:r w:rsidR="004B77E4">
              <w:rPr>
                <w:rFonts w:hint="eastAsia"/>
                <w:color w:val="000000"/>
                <w:szCs w:val="18"/>
              </w:rPr>
              <w:t>需要</w:t>
            </w:r>
            <w:r w:rsidR="004B77E4">
              <w:rPr>
                <w:rFonts w:hint="eastAsia"/>
                <w:color w:val="000000"/>
              </w:rPr>
              <w:t>型式检验；</w:t>
            </w:r>
          </w:p>
          <w:p w:rsidR="00BC5373" w:rsidRPr="00FD03D0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BC5373" w:rsidRDefault="004B77E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BC5373" w:rsidRDefault="004B77E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C5373" w:rsidRDefault="004B77E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BC5373" w:rsidRDefault="004B77E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BC5373" w:rsidRDefault="004B77E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FD03D0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4B77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087FC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C5373" w:rsidRDefault="004B77E4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087FC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C5373" w:rsidRDefault="004B77E4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C5373" w:rsidRDefault="004B77E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087FC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C5373" w:rsidRDefault="004B77E4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087FC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BC5373" w:rsidRDefault="004B77E4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C5373" w:rsidRDefault="00087FC5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发生过，说明</w:t>
            </w:r>
            <w:r w:rsidRPr="00087FC5">
              <w:rPr>
                <w:rFonts w:hint="eastAsia"/>
                <w:color w:val="000000"/>
                <w:u w:val="single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>，客户满意</w:t>
            </w:r>
            <w:r w:rsidR="004B77E4">
              <w:rPr>
                <w:color w:val="000000"/>
                <w:u w:val="single"/>
              </w:rPr>
              <w:t xml:space="preserve">    </w:t>
            </w:r>
            <w:r w:rsidR="004B77E4">
              <w:rPr>
                <w:rFonts w:hint="eastAsia"/>
                <w:color w:val="000000"/>
                <w:u w:val="single"/>
              </w:rPr>
              <w:t>；</w:t>
            </w:r>
            <w:r w:rsidR="004B77E4">
              <w:rPr>
                <w:rFonts w:hint="eastAsia"/>
                <w:color w:val="000000"/>
                <w:u w:val="single"/>
              </w:rPr>
              <w:t xml:space="preserve"> </w:t>
            </w:r>
            <w:r w:rsidR="004B77E4">
              <w:rPr>
                <w:color w:val="000000"/>
                <w:u w:val="single"/>
              </w:rPr>
              <w:t xml:space="preserve"> </w:t>
            </w:r>
          </w:p>
          <w:p w:rsidR="00BC5373" w:rsidRDefault="00BC5373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087FC5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4B77E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087FC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="00087FC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087FC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BC5373" w:rsidRDefault="00087FC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4B77E4">
              <w:rPr>
                <w:rFonts w:hint="eastAsia"/>
                <w:color w:val="000000"/>
                <w:szCs w:val="21"/>
              </w:rPr>
              <w:t>可以满足运行要求；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 w:rsidR="00087FC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087FC5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4B77E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087FC5">
              <w:rPr>
                <w:color w:val="000000"/>
                <w:u w:val="single"/>
              </w:rPr>
              <w:t>激光切割机、冲压件、</w:t>
            </w:r>
            <w:r w:rsidR="00087FC5" w:rsidRPr="00087FC5">
              <w:rPr>
                <w:rFonts w:hint="eastAsia"/>
                <w:color w:val="000000"/>
                <w:u w:val="single"/>
              </w:rPr>
              <w:t>折弯机</w:t>
            </w:r>
            <w:r w:rsidR="00087FC5">
              <w:rPr>
                <w:rFonts w:hint="eastAsia"/>
                <w:color w:val="000000"/>
                <w:u w:val="single"/>
              </w:rPr>
              <w:t>、</w:t>
            </w:r>
            <w:r w:rsidR="00542A17" w:rsidRPr="00542A17">
              <w:rPr>
                <w:rFonts w:hint="eastAsia"/>
                <w:color w:val="000000"/>
                <w:u w:val="single"/>
              </w:rPr>
              <w:t>剪板机</w:t>
            </w:r>
            <w:r w:rsidR="00542A17">
              <w:rPr>
                <w:rFonts w:hint="eastAsia"/>
                <w:color w:val="000000"/>
                <w:u w:val="single"/>
              </w:rPr>
              <w:t>、气保焊机、打磨机、喷涂线、叉车、行车、储气罐、布袋除尘、污水处理设备等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C5373" w:rsidRDefault="00542A17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运行完好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szCs w:val="21"/>
              </w:rPr>
              <w:t>□</w:t>
            </w:r>
            <w:r w:rsidR="004B77E4">
              <w:rPr>
                <w:rFonts w:hint="eastAsia"/>
                <w:color w:val="000000"/>
              </w:rPr>
              <w:t>运行基本完好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szCs w:val="21"/>
              </w:rPr>
              <w:t>□</w:t>
            </w:r>
            <w:r w:rsidR="004B77E4">
              <w:rPr>
                <w:rFonts w:hint="eastAsia"/>
                <w:color w:val="000000"/>
                <w:szCs w:val="21"/>
              </w:rPr>
              <w:t xml:space="preserve"> </w:t>
            </w:r>
            <w:r w:rsidR="004B77E4">
              <w:rPr>
                <w:rFonts w:hint="eastAsia"/>
                <w:color w:val="000000"/>
              </w:rPr>
              <w:t>运行不完好，说明</w:t>
            </w:r>
            <w:r w:rsidR="004B77E4">
              <w:rPr>
                <w:rFonts w:hint="eastAsia"/>
                <w:color w:val="000000"/>
                <w:u w:val="single"/>
              </w:rPr>
              <w:t xml:space="preserve"> </w:t>
            </w:r>
            <w:r w:rsidR="004B77E4">
              <w:rPr>
                <w:color w:val="000000"/>
                <w:u w:val="single"/>
              </w:rPr>
              <w:t xml:space="preserve">                                            </w:t>
            </w:r>
            <w:r w:rsidR="004B77E4">
              <w:rPr>
                <w:rFonts w:hint="eastAsia"/>
                <w:color w:val="000000"/>
                <w:u w:val="single"/>
              </w:rPr>
              <w:t>；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C5373" w:rsidRDefault="004B77E4" w:rsidP="00542A1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542A17" w:rsidRPr="00542A17">
              <w:rPr>
                <w:rFonts w:hint="eastAsia"/>
                <w:color w:val="000000"/>
                <w:u w:val="single"/>
              </w:rPr>
              <w:t>钢卷尺</w:t>
            </w:r>
            <w:r w:rsidR="00542A17">
              <w:rPr>
                <w:rFonts w:hint="eastAsia"/>
                <w:color w:val="000000"/>
                <w:u w:val="single"/>
              </w:rPr>
              <w:t>、</w:t>
            </w:r>
            <w:r w:rsidR="00542A17" w:rsidRPr="00542A17">
              <w:rPr>
                <w:rFonts w:hint="eastAsia"/>
                <w:color w:val="000000"/>
                <w:u w:val="single"/>
              </w:rPr>
              <w:t>涂镀层测厚仪</w:t>
            </w:r>
            <w:r w:rsidR="00542A17">
              <w:rPr>
                <w:rFonts w:hint="eastAsia"/>
                <w:color w:val="000000"/>
                <w:u w:val="single"/>
              </w:rPr>
              <w:t>、</w:t>
            </w:r>
            <w:r w:rsidR="00542A17" w:rsidRPr="00542A17">
              <w:rPr>
                <w:rFonts w:hint="eastAsia"/>
                <w:color w:val="000000"/>
                <w:u w:val="single"/>
              </w:rPr>
              <w:t>数字万用表</w:t>
            </w:r>
            <w:r w:rsidR="00542A17">
              <w:rPr>
                <w:rFonts w:hint="eastAsia"/>
                <w:color w:val="000000"/>
                <w:u w:val="single"/>
              </w:rPr>
              <w:t>、</w:t>
            </w:r>
            <w:r w:rsidR="00542A17" w:rsidRPr="00542A17">
              <w:rPr>
                <w:rFonts w:hint="eastAsia"/>
                <w:color w:val="000000"/>
                <w:u w:val="single"/>
              </w:rPr>
              <w:t>绝缘电阻表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BC5373" w:rsidRDefault="00542A17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4B77E4">
              <w:rPr>
                <w:rFonts w:hint="eastAsia"/>
                <w:color w:val="000000"/>
              </w:rPr>
              <w:t>校准受控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szCs w:val="21"/>
              </w:rPr>
              <w:t>□</w:t>
            </w:r>
            <w:r w:rsidR="004B77E4">
              <w:rPr>
                <w:rFonts w:hint="eastAsia"/>
                <w:color w:val="000000"/>
              </w:rPr>
              <w:t>校准基本受控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szCs w:val="21"/>
              </w:rPr>
              <w:t>□</w:t>
            </w:r>
            <w:r w:rsidR="004B77E4">
              <w:rPr>
                <w:rFonts w:hint="eastAsia"/>
                <w:color w:val="000000"/>
                <w:szCs w:val="21"/>
              </w:rPr>
              <w:t xml:space="preserve"> </w:t>
            </w:r>
            <w:r w:rsidR="004B77E4">
              <w:rPr>
                <w:rFonts w:hint="eastAsia"/>
                <w:color w:val="000000"/>
              </w:rPr>
              <w:t>校准失控，说明</w:t>
            </w:r>
            <w:r w:rsidR="004B77E4">
              <w:rPr>
                <w:rFonts w:hint="eastAsia"/>
                <w:color w:val="000000"/>
                <w:u w:val="single"/>
              </w:rPr>
              <w:t xml:space="preserve"> </w:t>
            </w:r>
            <w:r w:rsidR="004B77E4">
              <w:rPr>
                <w:color w:val="000000"/>
                <w:u w:val="single"/>
              </w:rPr>
              <w:t xml:space="preserve">                                            </w:t>
            </w:r>
            <w:r w:rsidR="004B77E4">
              <w:rPr>
                <w:rFonts w:hint="eastAsia"/>
                <w:color w:val="000000"/>
                <w:u w:val="single"/>
              </w:rPr>
              <w:t>；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BC5373" w:rsidRDefault="00542A17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场内机动车辆（叉车）；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起重机械；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542A17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4B77E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BC5373" w:rsidRDefault="00542A17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温度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湿度</w:t>
            </w:r>
            <w:r w:rsidR="004B77E4"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清洁卫生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照度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噪声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空气流通</w:t>
            </w:r>
            <w:r w:rsidR="004B77E4">
              <w:rPr>
                <w:rFonts w:hint="eastAsia"/>
                <w:color w:val="000000"/>
              </w:rPr>
              <w:t xml:space="preserve"> </w:t>
            </w: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BC5373" w:rsidRDefault="00542A17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非歧视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非对抗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安定</w:t>
            </w:r>
            <w:r w:rsidR="004B77E4">
              <w:rPr>
                <w:rFonts w:hint="eastAsia"/>
                <w:color w:val="000000"/>
              </w:rPr>
              <w:t xml:space="preserve"> </w:t>
            </w: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BC5373" w:rsidRDefault="00542A17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过度疲劳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情绪不稳定</w:t>
            </w:r>
            <w:r w:rsidR="004B77E4"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压力过大</w:t>
            </w:r>
            <w:r w:rsidR="004B77E4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C5373" w:rsidRDefault="00542A17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4B77E4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BC5373" w:rsidRDefault="004B77E4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 w:rsidR="00542A1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542A17" w:rsidRPr="00542A17">
              <w:rPr>
                <w:rFonts w:hint="eastAsia"/>
                <w:color w:val="000000"/>
                <w:szCs w:val="18"/>
                <w:u w:val="single"/>
              </w:rPr>
              <w:t>公交智能电子站牌、公交候车亭（棚）、广告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>灯箱、邮政报刊亭、警亭、城市道路护栏（含花箱）产量较少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>年产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>2000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>套智能环保公交自行车棚（亭）、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>25000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>立方米智能密集架、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>2000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>套智能枪弹柜、城市智能环保公共自行车棚（亭）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>2500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>套、邮政亭、咨询亭、智能多功能</w:t>
            </w:r>
            <w:r w:rsidR="00B016DF">
              <w:rPr>
                <w:rFonts w:hint="eastAsia"/>
                <w:color w:val="000000"/>
                <w:szCs w:val="18"/>
                <w:u w:val="single"/>
              </w:rPr>
              <w:t>亭</w:t>
            </w:r>
            <w:r w:rsidR="00B016DF">
              <w:rPr>
                <w:rFonts w:hint="eastAsia"/>
                <w:color w:val="000000"/>
                <w:szCs w:val="18"/>
                <w:u w:val="single"/>
              </w:rPr>
              <w:t>1000</w:t>
            </w:r>
            <w:r w:rsidR="00B016DF">
              <w:rPr>
                <w:rFonts w:hint="eastAsia"/>
                <w:color w:val="000000"/>
                <w:szCs w:val="18"/>
                <w:u w:val="single"/>
              </w:rPr>
              <w:t>套，户外幕墙加工</w:t>
            </w:r>
            <w:r w:rsidR="00B016DF">
              <w:rPr>
                <w:rFonts w:hint="eastAsia"/>
                <w:color w:val="000000"/>
                <w:szCs w:val="18"/>
                <w:u w:val="single"/>
              </w:rPr>
              <w:t>5</w:t>
            </w:r>
            <w:r w:rsidR="00B016DF">
              <w:rPr>
                <w:rFonts w:hint="eastAsia"/>
                <w:color w:val="000000"/>
                <w:szCs w:val="18"/>
                <w:u w:val="single"/>
              </w:rPr>
              <w:t>万平方米，</w:t>
            </w:r>
            <w:r w:rsidR="00B016DF">
              <w:rPr>
                <w:rFonts w:hint="eastAsia"/>
                <w:color w:val="000000"/>
                <w:szCs w:val="18"/>
                <w:u w:val="single"/>
              </w:rPr>
              <w:t>ATM</w:t>
            </w:r>
            <w:r w:rsidR="00B016DF">
              <w:rPr>
                <w:rFonts w:hint="eastAsia"/>
                <w:color w:val="000000"/>
                <w:szCs w:val="18"/>
                <w:u w:val="single"/>
              </w:rPr>
              <w:t>银亭</w:t>
            </w:r>
            <w:r w:rsidR="00B016DF">
              <w:rPr>
                <w:rFonts w:hint="eastAsia"/>
                <w:color w:val="000000"/>
                <w:szCs w:val="18"/>
                <w:u w:val="single"/>
              </w:rPr>
              <w:t>750</w:t>
            </w:r>
            <w:r w:rsidR="00B016DF">
              <w:rPr>
                <w:rFonts w:hint="eastAsia"/>
                <w:color w:val="000000"/>
                <w:szCs w:val="18"/>
                <w:u w:val="single"/>
              </w:rPr>
              <w:t>台</w:t>
            </w:r>
            <w:r w:rsidR="00B016DF">
              <w:rPr>
                <w:rFonts w:hint="eastAsia"/>
                <w:color w:val="000000"/>
                <w:szCs w:val="18"/>
                <w:u w:val="single"/>
              </w:rPr>
              <w:t>/</w:t>
            </w:r>
            <w:r w:rsidR="00B016DF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="0010739E"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</w:p>
          <w:p w:rsidR="00BC5373" w:rsidRDefault="00542A17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18"/>
              </w:rPr>
              <w:t>未超出产能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已</w:t>
            </w:r>
            <w:r w:rsidR="004B77E4">
              <w:rPr>
                <w:rFonts w:hint="eastAsia"/>
                <w:color w:val="000000"/>
                <w:szCs w:val="18"/>
              </w:rPr>
              <w:t>超出产能</w:t>
            </w:r>
            <w:r w:rsidR="004B77E4">
              <w:rPr>
                <w:rFonts w:hint="eastAsia"/>
                <w:color w:val="000000"/>
              </w:rPr>
              <w:t>，说明：</w:t>
            </w:r>
            <w:r w:rsidR="004B77E4"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>913609825787559366001Q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 xml:space="preserve">   07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>29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C5373" w:rsidRDefault="004B77E4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 w:rsidR="00B32857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B32857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B32857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 w:rsidR="00B32857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B32857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 w:rsidR="00B32857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 w:rsidR="00746DAB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BC5373" w:rsidRDefault="00B3285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充分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不充分，需要完善：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C5373" w:rsidRDefault="00B3285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合理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不合理，需要完善：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C5373" w:rsidRDefault="00B32857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有效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不足，需要完善：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BC5373" w:rsidRDefault="00B3285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充分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不充分，需要完善：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C5373" w:rsidRDefault="00B3285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有效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不足，需要完善：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BC5373" w:rsidRDefault="004B77E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>纵天衡（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>2017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>）第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>07002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>号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>2018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B32857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 w:rsidR="00B32857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B32857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B32857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 w:rsidR="00577FB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B32857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ind w:firstLineChars="100" w:firstLine="210"/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577FBA">
              <w:rPr>
                <w:rFonts w:hint="eastAsia"/>
                <w:color w:val="000000"/>
                <w:szCs w:val="18"/>
                <w:u w:val="single"/>
              </w:rPr>
              <w:t>ZM20201110</w:t>
            </w:r>
            <w:r w:rsidR="00577FBA">
              <w:rPr>
                <w:rFonts w:hint="eastAsia"/>
                <w:color w:val="000000"/>
                <w:szCs w:val="18"/>
                <w:u w:val="single"/>
              </w:rPr>
              <w:t>（</w:t>
            </w:r>
            <w:r w:rsidR="00577FBA">
              <w:rPr>
                <w:rFonts w:hint="eastAsia"/>
                <w:color w:val="000000"/>
                <w:szCs w:val="18"/>
                <w:u w:val="single"/>
              </w:rPr>
              <w:t>6606</w:t>
            </w:r>
            <w:r w:rsidR="00577FBA">
              <w:rPr>
                <w:rFonts w:hint="eastAsia"/>
                <w:color w:val="000000"/>
                <w:szCs w:val="18"/>
                <w:u w:val="single"/>
              </w:rPr>
              <w:t>）</w:t>
            </w:r>
            <w:r w:rsidR="00577FBA">
              <w:rPr>
                <w:rFonts w:hint="eastAsia"/>
                <w:color w:val="000000"/>
                <w:szCs w:val="18"/>
                <w:u w:val="single"/>
              </w:rPr>
              <w:t>07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577FBA"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577FBA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577FBA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 w:rsidR="00577FBA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577FBA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577FBA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577FBA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577FBA">
              <w:rPr>
                <w:rFonts w:hint="eastAsia"/>
                <w:color w:val="000000"/>
                <w:szCs w:val="18"/>
              </w:rPr>
              <w:t>无</w:t>
            </w:r>
          </w:p>
          <w:p w:rsidR="00BC5373" w:rsidRDefault="004B77E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  <w:r w:rsidR="00577FBA">
              <w:rPr>
                <w:rFonts w:hint="eastAsia"/>
                <w:color w:val="000000"/>
                <w:szCs w:val="18"/>
              </w:rPr>
              <w:t>——无</w:t>
            </w:r>
          </w:p>
          <w:p w:rsidR="00BC5373" w:rsidRDefault="004B77E4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 w:rsidR="00577FBA">
              <w:rPr>
                <w:rFonts w:hint="eastAsia"/>
                <w:color w:val="000000"/>
                <w:szCs w:val="18"/>
              </w:rPr>
              <w:t>废脱脂渣、废活性炭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577FBA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ind w:firstLineChars="100" w:firstLine="210"/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BC5373" w:rsidRDefault="00577FBA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制订了必要的应急预案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未制订了必要的应急预案</w:t>
            </w:r>
          </w:p>
          <w:p w:rsidR="00BC5373" w:rsidRDefault="00577FB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未发生过紧急事件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发生过紧急事件，说明：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C5373" w:rsidRDefault="004B77E4" w:rsidP="00577FBA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577FBA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 w:rsidR="00577FBA">
              <w:rPr>
                <w:rFonts w:hint="eastAsia"/>
                <w:color w:val="000000"/>
                <w:u w:val="single"/>
              </w:rPr>
              <w:t>2021.5.18</w:t>
            </w:r>
            <w:r w:rsidR="00577FBA">
              <w:rPr>
                <w:rFonts w:hint="eastAsia"/>
                <w:color w:val="000000"/>
                <w:u w:val="single"/>
              </w:rPr>
              <w:t>日进行了火灾事故应急演练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542A17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577FBA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577FBA">
              <w:rPr>
                <w:rFonts w:hint="eastAsia"/>
                <w:color w:val="000000"/>
              </w:rPr>
              <w:t>不适用</w:t>
            </w:r>
          </w:p>
          <w:p w:rsidR="00BC5373" w:rsidRDefault="00BC5373">
            <w:pPr>
              <w:ind w:firstLineChars="100" w:firstLine="210"/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BC5373" w:rsidRDefault="00577FBA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消防栓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灭火器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消防手动报警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消防中控室（如烟感、温感、喷淋）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消防泵房</w:t>
            </w:r>
            <w:r w:rsidR="004B77E4">
              <w:rPr>
                <w:rFonts w:hint="eastAsia"/>
                <w:color w:val="000000"/>
              </w:rPr>
              <w:t xml:space="preserve">     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577FBA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BC5373" w:rsidRDefault="00577FBA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  <w:szCs w:val="18"/>
              </w:rPr>
              <w:t>已实施</w:t>
            </w:r>
            <w:r w:rsidR="004B77E4">
              <w:rPr>
                <w:rFonts w:hint="eastAsia"/>
                <w:color w:val="000000"/>
                <w:szCs w:val="18"/>
              </w:rPr>
              <w:t xml:space="preserve">   </w:t>
            </w:r>
            <w:r w:rsidR="004B77E4">
              <w:rPr>
                <w:rFonts w:ascii="Wingdings" w:hAnsi="Wingdings"/>
                <w:color w:val="000000"/>
                <w:szCs w:val="18"/>
              </w:rPr>
              <w:t></w:t>
            </w:r>
            <w:r w:rsidR="004B77E4">
              <w:rPr>
                <w:rFonts w:hint="eastAsia"/>
                <w:color w:val="000000"/>
                <w:szCs w:val="18"/>
              </w:rPr>
              <w:t>不充分，需要完善：</w:t>
            </w:r>
            <w:r w:rsidR="004B77E4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577FBA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 w:rsidR="00577FBA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BC5373" w:rsidRDefault="00577FBA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18"/>
              </w:rPr>
              <w:t>场内机动车辆（叉车）</w:t>
            </w:r>
            <w:r w:rsidR="004B77E4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18"/>
              </w:rPr>
              <w:t>起重机械</w:t>
            </w:r>
            <w:r w:rsidR="004B77E4">
              <w:rPr>
                <w:rFonts w:hint="eastAsia"/>
                <w:color w:val="000000"/>
                <w:szCs w:val="18"/>
              </w:rPr>
              <w:t xml:space="preserve">   </w:t>
            </w:r>
            <w:r w:rsidR="004B77E4">
              <w:rPr>
                <w:rFonts w:ascii="Wingdings" w:hAnsi="Wingdings"/>
                <w:color w:val="000000"/>
                <w:szCs w:val="18"/>
              </w:rPr>
              <w:t></w:t>
            </w:r>
            <w:r w:rsidR="004B77E4">
              <w:rPr>
                <w:rFonts w:hint="eastAsia"/>
                <w:color w:val="000000"/>
                <w:szCs w:val="18"/>
              </w:rPr>
              <w:t>压力容器（气瓶）</w:t>
            </w:r>
            <w:r w:rsidR="004B77E4">
              <w:rPr>
                <w:rFonts w:hint="eastAsia"/>
                <w:color w:val="000000"/>
                <w:szCs w:val="18"/>
              </w:rPr>
              <w:t xml:space="preserve">  </w:t>
            </w:r>
            <w:r w:rsidR="004B77E4">
              <w:rPr>
                <w:rFonts w:ascii="Wingdings" w:hAnsi="Wingdings"/>
                <w:color w:val="000000"/>
                <w:szCs w:val="18"/>
              </w:rPr>
              <w:t></w:t>
            </w:r>
            <w:r w:rsidR="004B77E4">
              <w:rPr>
                <w:rFonts w:hint="eastAsia"/>
                <w:color w:val="000000"/>
                <w:szCs w:val="18"/>
              </w:rPr>
              <w:t>压力管道</w:t>
            </w:r>
            <w:r w:rsidR="004B77E4">
              <w:rPr>
                <w:rFonts w:hint="eastAsia"/>
                <w:color w:val="000000"/>
                <w:szCs w:val="18"/>
              </w:rPr>
              <w:t xml:space="preserve">  </w:t>
            </w:r>
            <w:r w:rsidR="004B77E4">
              <w:rPr>
                <w:rFonts w:ascii="Wingdings" w:hAnsi="Wingdings"/>
                <w:color w:val="000000"/>
                <w:szCs w:val="18"/>
              </w:rPr>
              <w:t></w:t>
            </w:r>
            <w:r w:rsidR="004B77E4">
              <w:rPr>
                <w:rFonts w:hint="eastAsia"/>
                <w:color w:val="000000"/>
                <w:szCs w:val="18"/>
              </w:rPr>
              <w:t>电梯</w:t>
            </w:r>
            <w:r w:rsidR="004B77E4">
              <w:rPr>
                <w:rFonts w:hint="eastAsia"/>
                <w:color w:val="000000"/>
                <w:szCs w:val="18"/>
              </w:rPr>
              <w:t xml:space="preserve">  </w:t>
            </w:r>
            <w:r w:rsidR="004B77E4">
              <w:rPr>
                <w:rFonts w:ascii="Wingdings" w:hAnsi="Wingdings"/>
                <w:color w:val="000000"/>
                <w:szCs w:val="18"/>
              </w:rPr>
              <w:t></w:t>
            </w:r>
            <w:r w:rsidR="004B77E4">
              <w:rPr>
                <w:rFonts w:hint="eastAsia"/>
                <w:color w:val="000000"/>
                <w:szCs w:val="18"/>
              </w:rPr>
              <w:t>锅炉</w:t>
            </w:r>
            <w:r w:rsidR="004B77E4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577FBA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4B77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577FBA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C5373" w:rsidRDefault="004B77E4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577FBA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C5373" w:rsidRDefault="004B77E4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C5373" w:rsidRDefault="004B77E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577FBA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C5373" w:rsidRDefault="004B77E4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C5373" w:rsidRDefault="00BC5373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577FBA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4B77E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BC5373" w:rsidRDefault="00577FBA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工业区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18"/>
              </w:rPr>
              <w:t>商业区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18"/>
              </w:rPr>
              <w:t>生态保护区</w:t>
            </w:r>
            <w:r w:rsidR="004B77E4">
              <w:rPr>
                <w:rFonts w:hint="eastAsia"/>
                <w:color w:val="000000"/>
                <w:szCs w:val="18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BC5373" w:rsidRDefault="00577FB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水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电能</w:t>
            </w:r>
            <w:r w:rsidR="004B77E4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天然气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压缩空气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蒸汽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其他——</w:t>
            </w:r>
            <w:r w:rsidR="004B77E4">
              <w:rPr>
                <w:rFonts w:hint="eastAsia"/>
                <w:color w:val="000000"/>
              </w:rPr>
              <w:t xml:space="preserve">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BC5373" w:rsidRDefault="00577FB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生活污水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工业废水</w:t>
            </w:r>
            <w:r w:rsidR="004B77E4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废气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粉尘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噪声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工业固体废弃物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>（废脱脂渣、废活性炭）</w:t>
            </w:r>
            <w:r w:rsidR="004B77E4">
              <w:rPr>
                <w:rFonts w:hint="eastAsia"/>
                <w:color w:val="000000"/>
              </w:rPr>
              <w:t xml:space="preserve"> 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BC5373" w:rsidRDefault="00577FB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污水处理站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锅炉房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高压配电室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低压配电室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空压站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制冷站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消防中控室</w:t>
            </w:r>
          </w:p>
          <w:p w:rsidR="00BC5373" w:rsidRDefault="004B77E4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 w:rsidR="00746DAB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 w:rsidR="007D4854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C5373" w:rsidRDefault="007D4854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与提供流程图一致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与提供流程图不一致，说明：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7D4854">
              <w:rPr>
                <w:rFonts w:hint="eastAsia"/>
                <w:color w:val="000000"/>
                <w:szCs w:val="18"/>
              </w:rPr>
              <w:t>——无</w:t>
            </w:r>
          </w:p>
          <w:p w:rsidR="00BC5373" w:rsidRDefault="004B77E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BC5373" w:rsidRDefault="007D485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污水处理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除尘</w:t>
            </w:r>
            <w:r w:rsidR="004B77E4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降噪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废气处理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危废存放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危化品储罐围堰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7D4854">
              <w:rPr>
                <w:rFonts w:hint="eastAsia"/>
                <w:color w:val="000000"/>
              </w:rPr>
              <w:t>——无</w:t>
            </w:r>
          </w:p>
          <w:p w:rsidR="00BC5373" w:rsidRDefault="004B77E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BC5373" w:rsidRDefault="007D485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场内机动车辆（叉车）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起重机械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压力容器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压力管道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电梯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锅炉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安全阀</w:t>
            </w:r>
            <w:r w:rsidR="004B77E4">
              <w:rPr>
                <w:rFonts w:hint="eastAsia"/>
                <w:color w:val="000000"/>
              </w:rPr>
              <w:t xml:space="preserve"> </w:t>
            </w:r>
          </w:p>
          <w:p w:rsidR="00BC5373" w:rsidRDefault="004B77E4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jc w:val="left"/>
              <w:rPr>
                <w:color w:val="000000"/>
              </w:rPr>
            </w:pPr>
          </w:p>
          <w:p w:rsidR="00BC5373" w:rsidRDefault="004B77E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:rsidR="00BC5373" w:rsidRDefault="007D4854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无异常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有异常，需要改进：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C5373" w:rsidRDefault="00577FBA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BC5373" w:rsidRDefault="000D66B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BC5373" w:rsidRDefault="004B77E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BC5373" w:rsidRDefault="000D66B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充分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不充分，需要完善：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C5373" w:rsidRDefault="004B77E4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 w:rsidR="000D66B6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 w:rsidR="000D66B6">
              <w:rPr>
                <w:rFonts w:hint="eastAsia"/>
                <w:color w:val="000000"/>
                <w:u w:val="single"/>
              </w:rPr>
              <w:t>危险源识别评价表中缺粉尘伤害、噪音伤害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C5373" w:rsidRDefault="000D66B6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有效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不足，需要完善：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BC5373" w:rsidRDefault="000D66B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充分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不充分，需要完善：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C5373" w:rsidRDefault="000D66B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4B77E4">
              <w:rPr>
                <w:rFonts w:hint="eastAsia"/>
                <w:color w:val="000000"/>
              </w:rPr>
              <w:t>有效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不足，需要完善：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BC5373" w:rsidRDefault="004B77E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ind w:firstLineChars="100" w:firstLine="210"/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 w:rsidR="000D66B6">
              <w:rPr>
                <w:rFonts w:hint="eastAsia"/>
                <w:color w:val="000000"/>
                <w:szCs w:val="18"/>
                <w:u w:val="single"/>
              </w:rPr>
              <w:t>健康证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0D66B6"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0D66B6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0D66B6">
              <w:rPr>
                <w:rFonts w:hint="eastAsia"/>
                <w:color w:val="000000"/>
                <w:szCs w:val="18"/>
                <w:u w:val="single"/>
              </w:rPr>
              <w:t>26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ind w:firstLineChars="100" w:firstLine="210"/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0D66B6">
              <w:rPr>
                <w:rFonts w:hint="eastAsia"/>
                <w:color w:val="000000"/>
                <w:szCs w:val="18"/>
              </w:rPr>
              <w:t>——无</w:t>
            </w:r>
          </w:p>
          <w:p w:rsidR="00BC5373" w:rsidRDefault="004B77E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 w:rsidR="000D66B6">
              <w:rPr>
                <w:rFonts w:hint="eastAsia"/>
                <w:color w:val="000000"/>
                <w:szCs w:val="18"/>
              </w:rPr>
              <w:t>——废脱脂渣、废活性炭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0D66B6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ind w:firstLineChars="100" w:firstLine="210"/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0D66B6">
              <w:rPr>
                <w:rFonts w:hint="eastAsia"/>
                <w:color w:val="000000"/>
                <w:szCs w:val="18"/>
              </w:rPr>
              <w:t>——无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ind w:firstLineChars="100" w:firstLine="210"/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BC5373" w:rsidRDefault="000D66B6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消防栓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灭火器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消防手动报警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消防中控室（如烟感、温感、喷淋）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消防泵房</w:t>
            </w:r>
            <w:r w:rsidR="004B77E4">
              <w:rPr>
                <w:rFonts w:hint="eastAsia"/>
                <w:color w:val="000000"/>
              </w:rPr>
              <w:t xml:space="preserve">    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ind w:firstLineChars="100" w:firstLine="210"/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0D66B6">
              <w:rPr>
                <w:rFonts w:hint="eastAsia"/>
                <w:color w:val="000000"/>
                <w:szCs w:val="18"/>
              </w:rPr>
              <w:t>——无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BC5373" w:rsidRDefault="000D66B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制订了必要的应急预案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未制订了必要的应急预案</w:t>
            </w:r>
          </w:p>
          <w:p w:rsidR="00BC5373" w:rsidRDefault="000D66B6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未发生过紧急事件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发生过紧急事件，说明：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C5373" w:rsidRDefault="004B77E4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0D66B6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 w:rsidR="000D66B6">
              <w:rPr>
                <w:rFonts w:hint="eastAsia"/>
                <w:color w:val="000000"/>
                <w:u w:val="single"/>
              </w:rPr>
              <w:t>2021.5.18</w:t>
            </w:r>
            <w:r w:rsidR="000D66B6">
              <w:rPr>
                <w:rFonts w:hint="eastAsia"/>
                <w:color w:val="000000"/>
                <w:u w:val="single"/>
              </w:rPr>
              <w:t>日进行了火灾事故应急演练</w:t>
            </w:r>
          </w:p>
          <w:p w:rsidR="00BC5373" w:rsidRDefault="00BC5373">
            <w:pPr>
              <w:ind w:firstLineChars="100" w:firstLine="210"/>
              <w:rPr>
                <w:color w:val="000000"/>
                <w:u w:val="single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BC5373" w:rsidRDefault="004B77E4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 w:rsidR="000D66B6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 w:rsidR="000D66B6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BC5373" w:rsidRDefault="004B77E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C5373" w:rsidRDefault="004B77E4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C5373" w:rsidRDefault="00BC5373">
            <w:pPr>
              <w:ind w:firstLineChars="100" w:firstLine="210"/>
              <w:rPr>
                <w:color w:val="000000"/>
                <w:u w:val="single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BC5373" w:rsidRDefault="000D66B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场内机动车辆（叉车）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起重机械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压力容器（气瓶）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压力管道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电梯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锅炉</w:t>
            </w:r>
            <w:r w:rsidR="004B77E4">
              <w:rPr>
                <w:rFonts w:hint="eastAsia"/>
                <w:color w:val="000000"/>
              </w:rPr>
              <w:t xml:space="preserve">  </w:t>
            </w:r>
          </w:p>
          <w:p w:rsidR="00BC5373" w:rsidRDefault="004B77E4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BC5373" w:rsidRDefault="004B77E4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BC5373" w:rsidRDefault="000D66B6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已实施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不充分，需要完善：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ind w:firstLineChars="100" w:firstLine="210"/>
              <w:rPr>
                <w:color w:val="000000"/>
                <w:u w:val="single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BC5373" w:rsidRDefault="000D66B6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已实施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不充分，需要完善：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C5373" w:rsidRDefault="000D66B6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C5373" w:rsidRDefault="004B77E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BC5373" w:rsidRDefault="000D66B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工业区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18"/>
              </w:rPr>
              <w:t>商业区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18"/>
              </w:rPr>
              <w:t>生态保护区</w:t>
            </w:r>
            <w:r w:rsidR="004B77E4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BC5373" w:rsidRDefault="00BC5373">
            <w:pPr>
              <w:rPr>
                <w:color w:val="000000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BC5373" w:rsidRDefault="000D66B6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</w:rPr>
              <w:t>机械伤害</w:t>
            </w:r>
            <w:r w:rsidR="004B77E4"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</w:rPr>
              <w:t>触电</w:t>
            </w:r>
            <w:r w:rsidR="004B77E4">
              <w:rPr>
                <w:rFonts w:hint="eastAsia"/>
              </w:rPr>
              <w:t xml:space="preserve">  </w:t>
            </w:r>
            <w:r w:rsidR="004B77E4">
              <w:rPr>
                <w:rFonts w:hint="eastAsia"/>
              </w:rPr>
              <w:t>□化学伤害</w:t>
            </w:r>
            <w:r w:rsidR="004B77E4"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</w:rPr>
              <w:t>噪声</w:t>
            </w:r>
            <w:r w:rsidR="004B77E4"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</w:rPr>
              <w:t>粉尘</w:t>
            </w:r>
            <w:r w:rsidR="004B77E4">
              <w:rPr>
                <w:rFonts w:hint="eastAsia"/>
              </w:rPr>
              <w:t xml:space="preserve">  </w:t>
            </w:r>
            <w:r w:rsidR="004B77E4">
              <w:rPr>
                <w:rFonts w:hint="eastAsia"/>
              </w:rPr>
              <w:t>□危险作业</w:t>
            </w:r>
            <w:r w:rsidR="004B77E4">
              <w:rPr>
                <w:rFonts w:hint="eastAsia"/>
              </w:rPr>
              <w:t xml:space="preserve"> </w:t>
            </w:r>
            <w:r w:rsidR="004B77E4">
              <w:rPr>
                <w:rFonts w:hint="eastAsia"/>
              </w:rPr>
              <w:t>□高低温</w:t>
            </w:r>
            <w:r w:rsidR="004B77E4">
              <w:rPr>
                <w:rFonts w:hint="eastAsia"/>
              </w:rPr>
              <w:t xml:space="preserve">  </w:t>
            </w:r>
            <w:r w:rsidR="004B77E4">
              <w:rPr>
                <w:rFonts w:hint="eastAsia"/>
              </w:rPr>
              <w:t>□危化品泄露</w:t>
            </w:r>
            <w:r w:rsidR="004B77E4">
              <w:rPr>
                <w:rFonts w:hint="eastAsia"/>
              </w:rPr>
              <w:t xml:space="preserve"> </w:t>
            </w:r>
          </w:p>
          <w:p w:rsidR="00BC5373" w:rsidRDefault="000D66B6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</w:rPr>
              <w:t>压力容器爆炸</w:t>
            </w:r>
            <w:r w:rsidR="004B77E4"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</w:rPr>
              <w:t>火灾</w:t>
            </w:r>
            <w:r w:rsidR="004B77E4">
              <w:rPr>
                <w:rFonts w:hint="eastAsia"/>
              </w:rPr>
              <w:t xml:space="preserve">  </w:t>
            </w:r>
            <w:r w:rsidR="004B77E4">
              <w:rPr>
                <w:rFonts w:hint="eastAsia"/>
              </w:rPr>
              <w:t>□其他</w:t>
            </w:r>
          </w:p>
          <w:p w:rsidR="00BC5373" w:rsidRDefault="00BC5373">
            <w:pPr>
              <w:widowControl/>
              <w:spacing w:before="40"/>
              <w:jc w:val="left"/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BC5373" w:rsidRDefault="000D66B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污水处理站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锅炉房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高压配电室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低压配电室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空压站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制冷站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消防中控室</w:t>
            </w:r>
          </w:p>
          <w:p w:rsidR="00BC5373" w:rsidRDefault="004B77E4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 w:rsidR="000D66B6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 w:rsidR="000D66B6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 w:rsidR="000D66B6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C5373" w:rsidRDefault="000D66B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与提供流程图一致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与提供流程图不一致，说明：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BC5373" w:rsidRDefault="000D66B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生活污水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工业废水</w:t>
            </w:r>
            <w:r w:rsidR="004B77E4"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废气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粉尘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噪声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固体废弃物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其他</w:t>
            </w:r>
          </w:p>
          <w:p w:rsidR="00BC5373" w:rsidRDefault="00BC5373">
            <w:pPr>
              <w:rPr>
                <w:color w:val="000000"/>
                <w:szCs w:val="18"/>
              </w:rPr>
            </w:pPr>
          </w:p>
          <w:p w:rsidR="00BC5373" w:rsidRDefault="004B77E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0D66B6">
              <w:rPr>
                <w:rFonts w:hint="eastAsia"/>
                <w:color w:val="000000"/>
                <w:szCs w:val="18"/>
              </w:rPr>
              <w:t>——无</w:t>
            </w:r>
          </w:p>
          <w:p w:rsidR="00BC5373" w:rsidRDefault="004B77E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BC5373" w:rsidRDefault="00C751E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污水处理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除尘</w:t>
            </w:r>
            <w:r w:rsidR="004B77E4"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降噪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废气处理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危废存放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危化品储罐围堰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BC5373" w:rsidRDefault="00C751E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急停按钮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联锁装置</w:t>
            </w:r>
            <w:r w:rsidR="004B77E4">
              <w:rPr>
                <w:rFonts w:hint="eastAsia"/>
                <w:color w:val="000000"/>
              </w:rPr>
              <w:t xml:space="preserve"> 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光栅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消防手动报警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安全拉绳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危化品储罐围堰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BC5373" w:rsidRDefault="004B77E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 w:rsidR="00C751E2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BC5373" w:rsidRDefault="00C751E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场内机动车辆（叉车）</w:t>
            </w:r>
            <w:r w:rsidR="004B77E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起重机械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压力容器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压力管道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电梯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锅炉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安全阀</w:t>
            </w:r>
            <w:r w:rsidR="004B77E4">
              <w:rPr>
                <w:rFonts w:hint="eastAsia"/>
                <w:color w:val="000000"/>
              </w:rPr>
              <w:t xml:space="preserve"> </w:t>
            </w:r>
          </w:p>
          <w:p w:rsidR="00BC5373" w:rsidRDefault="004B77E4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C5373" w:rsidRDefault="00BC5373">
            <w:pPr>
              <w:jc w:val="left"/>
              <w:rPr>
                <w:color w:val="000000"/>
              </w:rPr>
            </w:pPr>
          </w:p>
          <w:p w:rsidR="00BC5373" w:rsidRDefault="004B77E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BC5373" w:rsidRDefault="00C751E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安全帽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护目镜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防尘</w:t>
            </w:r>
            <w:r w:rsidR="004B77E4">
              <w:rPr>
                <w:rFonts w:hint="eastAsia"/>
                <w:color w:val="000000"/>
                <w:szCs w:val="21"/>
              </w:rPr>
              <w:t>面罩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防毒</w:t>
            </w:r>
            <w:r w:rsidR="004B77E4">
              <w:rPr>
                <w:rFonts w:hint="eastAsia"/>
                <w:color w:val="000000"/>
                <w:szCs w:val="21"/>
              </w:rPr>
              <w:t>面罩</w:t>
            </w:r>
            <w:r w:rsidR="004B77E4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耳塞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  <w:szCs w:val="21"/>
              </w:rPr>
              <w:t>耳罩</w:t>
            </w:r>
            <w:r w:rsidR="004B77E4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  <w:szCs w:val="21"/>
              </w:rPr>
              <w:t>防护服</w:t>
            </w:r>
            <w:r w:rsidR="004B77E4">
              <w:rPr>
                <w:rFonts w:hint="eastAsia"/>
                <w:color w:val="000000"/>
              </w:rPr>
              <w:t xml:space="preserve">  </w:t>
            </w:r>
          </w:p>
          <w:p w:rsidR="00BC5373" w:rsidRDefault="004B77E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 w:rsidR="00C751E2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C751E2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 w:rsidR="00C751E2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C751E2">
              <w:rPr>
                <w:rFonts w:hint="eastAsia"/>
                <w:color w:val="000000"/>
              </w:rPr>
              <w:t>口罩、手套等</w:t>
            </w:r>
          </w:p>
          <w:p w:rsidR="00BC5373" w:rsidRDefault="00BC537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BC5373" w:rsidRDefault="004B77E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BC5373" w:rsidRDefault="00C751E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</w:t>
            </w:r>
            <w:r w:rsidR="004B77E4">
              <w:rPr>
                <w:rFonts w:hint="eastAsia"/>
                <w:color w:val="000000"/>
              </w:rPr>
              <w:t>无异常</w:t>
            </w:r>
            <w:r w:rsidR="004B77E4">
              <w:rPr>
                <w:rFonts w:hint="eastAsia"/>
                <w:color w:val="000000"/>
              </w:rPr>
              <w:t xml:space="preserve">   </w:t>
            </w:r>
            <w:r w:rsidR="004B77E4">
              <w:rPr>
                <w:rFonts w:ascii="Wingdings" w:hAnsi="Wingdings"/>
                <w:color w:val="000000"/>
              </w:rPr>
              <w:t></w:t>
            </w:r>
            <w:r w:rsidR="004B77E4">
              <w:rPr>
                <w:rFonts w:hint="eastAsia"/>
                <w:color w:val="000000"/>
              </w:rPr>
              <w:t>有异常，需要改进：</w:t>
            </w:r>
            <w:r w:rsidR="004B77E4">
              <w:rPr>
                <w:rFonts w:hint="eastAsia"/>
                <w:color w:val="000000"/>
              </w:rPr>
              <w:t xml:space="preserve"> </w:t>
            </w:r>
            <w:r w:rsidR="004B77E4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C5373" w:rsidRDefault="00BC5373">
            <w:pPr>
              <w:ind w:firstLineChars="200" w:firstLine="420"/>
              <w:rPr>
                <w:color w:val="000000"/>
                <w:u w:val="single"/>
              </w:rPr>
            </w:pPr>
          </w:p>
          <w:p w:rsidR="00BC5373" w:rsidRDefault="004B77E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BC5373" w:rsidRDefault="004B77E4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C751E2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BC5373" w:rsidRDefault="00BC5373">
            <w:pPr>
              <w:jc w:val="left"/>
              <w:rPr>
                <w:color w:val="000000"/>
              </w:rPr>
            </w:pPr>
          </w:p>
          <w:p w:rsidR="00BC5373" w:rsidRDefault="004B77E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BC5373" w:rsidRDefault="004B77E4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C751E2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BC5373" w:rsidRDefault="00BC5373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C537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4B77E4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BC53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C5373" w:rsidRDefault="007D485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BC5373" w:rsidRDefault="007D485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BC5373" w:rsidRDefault="004B77E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BC5373" w:rsidRDefault="004B77E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BC5373" w:rsidRDefault="007D485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BC5373" w:rsidRDefault="007D485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BC5373" w:rsidRDefault="007D485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4B77E4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C5373" w:rsidRDefault="007D4854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4B77E4">
              <w:rPr>
                <w:rFonts w:hint="eastAsia"/>
                <w:color w:val="000000"/>
              </w:rPr>
              <w:t>满足要求</w:t>
            </w:r>
          </w:p>
          <w:p w:rsidR="00BC5373" w:rsidRDefault="004B77E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BC5373" w:rsidRDefault="004B77E4">
      <w:r>
        <w:lastRenderedPageBreak/>
        <w:ptab w:relativeTo="margin" w:alignment="center" w:leader="none"/>
      </w:r>
    </w:p>
    <w:p w:rsidR="00BC5373" w:rsidRDefault="00BC5373"/>
    <w:p w:rsidR="00BC5373" w:rsidRDefault="00BC5373"/>
    <w:p w:rsidR="00BC5373" w:rsidRDefault="004B77E4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C5373" w:rsidSect="00BC537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2D" w:rsidRDefault="008E5D2D" w:rsidP="00BC5373">
      <w:pPr>
        <w:spacing w:after="0" w:line="240" w:lineRule="auto"/>
      </w:pPr>
      <w:r>
        <w:separator/>
      </w:r>
    </w:p>
  </w:endnote>
  <w:endnote w:type="continuationSeparator" w:id="1">
    <w:p w:rsidR="008E5D2D" w:rsidRDefault="008E5D2D" w:rsidP="00BC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6A02D3" w:rsidRDefault="006A02D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46DA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46DAB">
              <w:rPr>
                <w:b/>
                <w:noProof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A02D3" w:rsidRDefault="006A02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2D" w:rsidRDefault="008E5D2D" w:rsidP="00BC5373">
      <w:pPr>
        <w:spacing w:after="0" w:line="240" w:lineRule="auto"/>
      </w:pPr>
      <w:r>
        <w:separator/>
      </w:r>
    </w:p>
  </w:footnote>
  <w:footnote w:type="continuationSeparator" w:id="1">
    <w:p w:rsidR="008E5D2D" w:rsidRDefault="008E5D2D" w:rsidP="00BC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D3" w:rsidRDefault="006A02D3" w:rsidP="004B77E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881FA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" stroked="f">
          <v:textbox>
            <w:txbxContent>
              <w:p w:rsidR="006A02D3" w:rsidRDefault="006A02D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A02D3" w:rsidRDefault="006A02D3" w:rsidP="004B77E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373"/>
    <w:rsid w:val="00087FC5"/>
    <w:rsid w:val="000D66B6"/>
    <w:rsid w:val="0010739E"/>
    <w:rsid w:val="00472BD5"/>
    <w:rsid w:val="004B77E4"/>
    <w:rsid w:val="00542A17"/>
    <w:rsid w:val="00577FBA"/>
    <w:rsid w:val="006A02D3"/>
    <w:rsid w:val="00746DAB"/>
    <w:rsid w:val="007D4854"/>
    <w:rsid w:val="00881FA5"/>
    <w:rsid w:val="008E5D2D"/>
    <w:rsid w:val="00932778"/>
    <w:rsid w:val="00977230"/>
    <w:rsid w:val="009D3A41"/>
    <w:rsid w:val="00B016DF"/>
    <w:rsid w:val="00B32857"/>
    <w:rsid w:val="00BC5373"/>
    <w:rsid w:val="00C33212"/>
    <w:rsid w:val="00C751E2"/>
    <w:rsid w:val="00FA68D3"/>
    <w:rsid w:val="00FD03D0"/>
    <w:rsid w:val="00FF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7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C53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BC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C5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C5373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BC537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537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C537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C537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BC5373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30</Pages>
  <Words>1727</Words>
  <Characters>9846</Characters>
  <Application>Microsoft Office Word</Application>
  <DocSecurity>0</DocSecurity>
  <Lines>82</Lines>
  <Paragraphs>23</Paragraphs>
  <ScaleCrop>false</ScaleCrop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94</cp:revision>
  <dcterms:created xsi:type="dcterms:W3CDTF">2015-06-17T12:51:00Z</dcterms:created>
  <dcterms:modified xsi:type="dcterms:W3CDTF">2021-10-26T09:24:00Z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