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1" w:firstLineChars="13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无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62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2021-10-20T07:39:59Z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