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B3B1" w14:textId="77777777" w:rsidR="0052689E" w:rsidRDefault="00B45D8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1014-2021</w:t>
      </w:r>
      <w:bookmarkEnd w:id="0"/>
    </w:p>
    <w:p w14:paraId="3ECF8064" w14:textId="77777777" w:rsidR="0052689E" w:rsidRDefault="00B45D8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134"/>
        <w:gridCol w:w="1379"/>
        <w:gridCol w:w="322"/>
        <w:gridCol w:w="1985"/>
        <w:gridCol w:w="425"/>
        <w:gridCol w:w="1559"/>
        <w:gridCol w:w="1559"/>
      </w:tblGrid>
      <w:tr w:rsidR="00C408D6" w14:paraId="6032F4CD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397D562B" w14:textId="77777777" w:rsidR="0052689E" w:rsidRDefault="00B45D8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85F814C" w14:textId="51F63A2A" w:rsidR="0052689E" w:rsidRDefault="00EB1B19">
            <w:r>
              <w:rPr>
                <w:rFonts w:hint="eastAsia"/>
              </w:rPr>
              <w:t>阀体内径检测过程</w:t>
            </w:r>
          </w:p>
        </w:tc>
        <w:tc>
          <w:tcPr>
            <w:tcW w:w="2307" w:type="dxa"/>
            <w:gridSpan w:val="2"/>
            <w:vAlign w:val="center"/>
          </w:tcPr>
          <w:p w14:paraId="22EFF3A3" w14:textId="77777777" w:rsidR="0052689E" w:rsidRDefault="00B45D8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A628270" w14:textId="22A7F379" w:rsidR="00EB1B19" w:rsidRDefault="00EB1B19">
            <w:r>
              <w:rPr>
                <w:rFonts w:ascii="等线" w:eastAsia="等线" w:hAnsi="等线" w:hint="eastAsia"/>
              </w:rPr>
              <w:t>Φ</w:t>
            </w:r>
            <w:r>
              <w:rPr>
                <w:rFonts w:hint="eastAsia"/>
              </w:rPr>
              <w:t>1</w:t>
            </w:r>
            <w:r>
              <w:t>8mm</w:t>
            </w:r>
            <w:r>
              <w:rPr>
                <w:rFonts w:hint="eastAsia"/>
              </w:rPr>
              <w:t>（</w:t>
            </w:r>
            <w:r>
              <w:t>0-+0.02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C408D6" w14:paraId="374F83EF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1DE64ED1" w14:textId="77777777" w:rsidR="0052689E" w:rsidRDefault="00B45D8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276A6272" w14:textId="7391511A" w:rsidR="0052689E" w:rsidRDefault="00EB1B19">
            <w:r>
              <w:rPr>
                <w:rFonts w:hint="eastAsia"/>
              </w:rPr>
              <w:t>D</w:t>
            </w:r>
            <w:r>
              <w:t>N20</w:t>
            </w:r>
            <w:r>
              <w:rPr>
                <w:rFonts w:hint="eastAsia"/>
              </w:rPr>
              <w:t>阀体图样</w:t>
            </w:r>
          </w:p>
        </w:tc>
      </w:tr>
      <w:tr w:rsidR="00C408D6" w14:paraId="1293EFAD" w14:textId="77777777" w:rsidTr="00873701">
        <w:trPr>
          <w:trHeight w:val="1994"/>
        </w:trPr>
        <w:tc>
          <w:tcPr>
            <w:tcW w:w="10314" w:type="dxa"/>
            <w:gridSpan w:val="9"/>
          </w:tcPr>
          <w:p w14:paraId="38438225" w14:textId="2A872BE4" w:rsidR="0052689E" w:rsidRDefault="00B45D8B" w:rsidP="00EF0021">
            <w:r>
              <w:rPr>
                <w:rFonts w:hint="eastAsia"/>
              </w:rPr>
              <w:t>计量要求导出方法</w:t>
            </w:r>
          </w:p>
          <w:p w14:paraId="6DE5B8FD" w14:textId="5C824646" w:rsidR="005C20BA" w:rsidRDefault="005C20BA" w:rsidP="005C20BA">
            <w:pPr>
              <w:spacing w:line="360" w:lineRule="exact"/>
            </w:pPr>
            <w:r>
              <w:rPr>
                <w:rFonts w:ascii="Times New Roman" w:hAnsi="Times New Roman" w:cs="宋体"/>
              </w:rPr>
              <w:t>1</w:t>
            </w:r>
            <w:r>
              <w:rPr>
                <w:rFonts w:ascii="Times New Roman" w:hAnsi="Times New Roman" w:cs="宋体" w:hint="eastAsia"/>
              </w:rPr>
              <w:t>、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t>0.02</w:t>
            </w:r>
            <w:r>
              <w:rPr>
                <w:rFonts w:ascii="Times New Roman" w:hAnsi="Times New Roman" w:cs="Times New Roman"/>
              </w:rPr>
              <w:t>/3=</w:t>
            </w:r>
            <w:r>
              <w:t>0.0067mm</w:t>
            </w:r>
            <w:r w:rsidR="009A5DBE">
              <w:t>=6.7</w:t>
            </w:r>
            <w:r w:rsidR="009A5DBE">
              <w:rPr>
                <w:rFonts w:ascii="宋体" w:eastAsia="宋体" w:hAnsi="宋体" w:hint="eastAsia"/>
              </w:rPr>
              <w:t>µ</w:t>
            </w:r>
            <w:r w:rsidR="009A5DBE">
              <w:t>m</w:t>
            </w:r>
          </w:p>
          <w:p w14:paraId="20F6B2FB" w14:textId="68EB248F" w:rsidR="005C20BA" w:rsidRDefault="005C20BA" w:rsidP="005C20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1788BE" wp14:editId="04D82E42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  <w:r>
              <w:rPr>
                <w:rFonts w:ascii="Times New Roman" w:hAnsi="Times New Roman" w:cs="宋体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= 2</w:t>
            </w:r>
            <w:r w:rsidR="0087370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73701">
              <w:rPr>
                <w:rFonts w:ascii="宋体" w:eastAsia="宋体" w:hAnsi="宋体" w:hint="eastAsia"/>
              </w:rPr>
              <w:t>µ</w:t>
            </w:r>
            <w:r w:rsidR="00873701">
              <w:t>m</w:t>
            </w:r>
          </w:p>
          <w:p w14:paraId="333CFE68" w14:textId="3B9CA74B" w:rsidR="005C20BA" w:rsidRDefault="005C20BA" w:rsidP="005C20BA">
            <w:r>
              <w:t>3</w:t>
            </w:r>
            <w:r>
              <w:rPr>
                <w:rFonts w:hint="eastAsia"/>
              </w:rPr>
              <w:t>、测量范围推导：被测参数值Φ</w:t>
            </w:r>
            <w:r>
              <w:t>18mm</w:t>
            </w:r>
            <w:r>
              <w:rPr>
                <w:rFonts w:hint="eastAsia"/>
              </w:rPr>
              <w:t>，（</w:t>
            </w:r>
            <w:r>
              <w:t>0-+0.02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>，选择</w:t>
            </w:r>
            <w:r w:rsidR="00972B30">
              <w:rPr>
                <w:rFonts w:hint="eastAsia"/>
              </w:rPr>
              <w:t>定制的</w:t>
            </w:r>
            <w:r>
              <w:rPr>
                <w:rFonts w:hint="eastAsia"/>
              </w:rPr>
              <w:t>环规Φ</w:t>
            </w:r>
            <w:r>
              <w:t>18.0000mm</w:t>
            </w:r>
            <w:r>
              <w:rPr>
                <w:rFonts w:hint="eastAsia"/>
              </w:rPr>
              <w:t>和Φ</w:t>
            </w:r>
            <w:r>
              <w:t>18.0998</w:t>
            </w:r>
            <w:r>
              <w:rPr>
                <w:rFonts w:hint="eastAsia"/>
              </w:rPr>
              <w:t>m</w:t>
            </w:r>
            <w:r>
              <w:t>m</w:t>
            </w:r>
            <w:r w:rsidR="00972B30">
              <w:rPr>
                <w:rFonts w:hint="eastAsia"/>
              </w:rPr>
              <w:t>，气动量仪选用示值误差</w:t>
            </w:r>
            <w:r w:rsidR="009A5DBE">
              <w:rPr>
                <w:rFonts w:asciiTheme="minorEastAsia" w:hAnsiTheme="minorEastAsia" w:hint="eastAsia"/>
              </w:rPr>
              <w:t>±</w:t>
            </w:r>
            <w:r w:rsidR="00873701">
              <w:t>5</w:t>
            </w:r>
            <w:r w:rsidR="009A5DBE">
              <w:t>0</w:t>
            </w:r>
            <w:r w:rsidR="009A5DBE">
              <w:rPr>
                <w:rFonts w:ascii="宋体" w:eastAsia="宋体" w:hAnsi="宋体" w:hint="eastAsia"/>
              </w:rPr>
              <w:t>µ</w:t>
            </w:r>
            <w:r w:rsidR="009A5DBE">
              <w:t>m</w:t>
            </w:r>
            <w:r w:rsidR="009A5DBE">
              <w:rPr>
                <w:rFonts w:hint="eastAsia"/>
              </w:rPr>
              <w:t>量程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14:paraId="00853D79" w14:textId="31E5F413" w:rsidR="005C20BA" w:rsidRDefault="005C20BA" w:rsidP="005C20BA"/>
        </w:tc>
      </w:tr>
      <w:tr w:rsidR="00C408D6" w14:paraId="4AA3B051" w14:textId="77777777" w:rsidTr="00972B30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05E7379" w14:textId="77777777" w:rsidR="0052689E" w:rsidRDefault="00B45D8B" w:rsidP="00972B30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14:paraId="4831F493" w14:textId="77777777" w:rsidR="005C20BA" w:rsidRDefault="00B45D8B" w:rsidP="00972B30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</w:p>
          <w:p w14:paraId="5280D411" w14:textId="3DA6EF2A" w:rsidR="0052689E" w:rsidRPr="00121EB4" w:rsidRDefault="00B45D8B" w:rsidP="00972B30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gridSpan w:val="2"/>
            <w:vAlign w:val="center"/>
          </w:tcPr>
          <w:p w14:paraId="33546FEF" w14:textId="77777777" w:rsidR="0052689E" w:rsidRPr="00121EB4" w:rsidRDefault="00B45D8B" w:rsidP="00972B30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495702E8" w14:textId="77777777" w:rsidR="007F7C73" w:rsidRPr="00121EB4" w:rsidRDefault="00B45D8B" w:rsidP="00972B30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2A176B61" w14:textId="77777777" w:rsidR="0052689E" w:rsidRPr="00121EB4" w:rsidRDefault="00B45D8B" w:rsidP="00972B30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vAlign w:val="center"/>
          </w:tcPr>
          <w:p w14:paraId="5F7F2DB2" w14:textId="77777777" w:rsidR="0052689E" w:rsidRPr="00121EB4" w:rsidRDefault="00B45D8B" w:rsidP="00972B30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2D08EE1E" w14:textId="77777777" w:rsidR="0052689E" w:rsidRPr="00121EB4" w:rsidRDefault="00B45D8B" w:rsidP="00972B30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72B30" w14:paraId="2568D79D" w14:textId="77777777" w:rsidTr="00972B30">
        <w:trPr>
          <w:trHeight w:val="337"/>
        </w:trPr>
        <w:tc>
          <w:tcPr>
            <w:tcW w:w="1242" w:type="dxa"/>
            <w:vMerge/>
            <w:vAlign w:val="center"/>
          </w:tcPr>
          <w:p w14:paraId="04AFEED8" w14:textId="77777777" w:rsidR="00972B30" w:rsidRDefault="00972B30" w:rsidP="00972B30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764BC66" w14:textId="77777777" w:rsidR="00972B30" w:rsidRPr="00972B30" w:rsidRDefault="00972B30" w:rsidP="00972B30">
            <w:pPr>
              <w:jc w:val="center"/>
            </w:pPr>
            <w:r w:rsidRPr="00972B30">
              <w:rPr>
                <w:rFonts w:hint="eastAsia"/>
              </w:rPr>
              <w:t>气动量仪</w:t>
            </w:r>
          </w:p>
          <w:p w14:paraId="6C6A78A8" w14:textId="60B0F808" w:rsidR="00972B30" w:rsidRPr="00972B30" w:rsidRDefault="00972B30" w:rsidP="00972B30">
            <w:pPr>
              <w:jc w:val="center"/>
            </w:pPr>
            <w:r w:rsidRPr="00972B30">
              <w:rPr>
                <w:rFonts w:hint="eastAsia"/>
              </w:rPr>
              <w:t>2</w:t>
            </w:r>
            <w:r w:rsidRPr="00972B30">
              <w:t>014D397</w:t>
            </w:r>
          </w:p>
        </w:tc>
        <w:tc>
          <w:tcPr>
            <w:tcW w:w="1701" w:type="dxa"/>
            <w:gridSpan w:val="2"/>
            <w:vAlign w:val="center"/>
          </w:tcPr>
          <w:p w14:paraId="4BA3BAF8" w14:textId="7471F2BD" w:rsidR="00972B30" w:rsidRPr="00972B30" w:rsidRDefault="00972B30" w:rsidP="00972B30">
            <w:pPr>
              <w:jc w:val="center"/>
            </w:pPr>
            <w:r w:rsidRPr="00972B30">
              <w:rPr>
                <w:rFonts w:hint="eastAsia"/>
              </w:rPr>
              <w:t>A</w:t>
            </w:r>
            <w:r w:rsidRPr="00972B30">
              <w:t>EC-300</w:t>
            </w:r>
          </w:p>
        </w:tc>
        <w:tc>
          <w:tcPr>
            <w:tcW w:w="2410" w:type="dxa"/>
            <w:gridSpan w:val="2"/>
            <w:vAlign w:val="center"/>
          </w:tcPr>
          <w:p w14:paraId="01CCD309" w14:textId="6C977E03" w:rsidR="00972B30" w:rsidRDefault="009A5DBE" w:rsidP="00972B30">
            <w:pPr>
              <w:jc w:val="center"/>
            </w:pPr>
            <w:r>
              <w:rPr>
                <w:rFonts w:asciiTheme="minorEastAsia" w:hAnsiTheme="minorEastAsia" w:hint="eastAsia"/>
              </w:rPr>
              <w:t>选择示值范围±</w:t>
            </w:r>
            <w:r w:rsidR="00873701">
              <w:t>5</w:t>
            </w:r>
            <w:r>
              <w:t>0</w:t>
            </w:r>
            <w:r>
              <w:rPr>
                <w:rFonts w:ascii="宋体" w:eastAsia="宋体" w:hAnsi="宋体" w:hint="eastAsia"/>
              </w:rPr>
              <w:t>µ</w:t>
            </w:r>
            <w:r>
              <w:t>m</w:t>
            </w:r>
          </w:p>
          <w:p w14:paraId="63489256" w14:textId="0716BCCD" w:rsidR="00873701" w:rsidRPr="00972B30" w:rsidRDefault="009A5DBE" w:rsidP="00873701">
            <w:pPr>
              <w:jc w:val="center"/>
            </w:pPr>
            <w:r>
              <w:rPr>
                <w:rFonts w:hint="eastAsia"/>
              </w:rPr>
              <w:t>示值误差</w:t>
            </w:r>
            <w:r>
              <w:rPr>
                <w:rFonts w:asciiTheme="minorEastAsia" w:hAnsiTheme="minorEastAsia" w:hint="eastAsia"/>
              </w:rPr>
              <w:t>±</w:t>
            </w:r>
            <w:r w:rsidR="00873701">
              <w:t>2</w:t>
            </w:r>
            <w:r>
              <w:rPr>
                <w:rFonts w:ascii="宋体" w:eastAsia="宋体" w:hAnsi="宋体" w:hint="eastAsia"/>
              </w:rPr>
              <w:t>µ</w:t>
            </w:r>
            <w:r>
              <w:t>m</w:t>
            </w:r>
          </w:p>
        </w:tc>
        <w:tc>
          <w:tcPr>
            <w:tcW w:w="1559" w:type="dxa"/>
            <w:vMerge w:val="restart"/>
            <w:vAlign w:val="center"/>
          </w:tcPr>
          <w:p w14:paraId="7222C9B3" w14:textId="323D1613" w:rsidR="00972B30" w:rsidRPr="00972B30" w:rsidRDefault="00972B30" w:rsidP="00972B30">
            <w:pPr>
              <w:jc w:val="center"/>
            </w:pPr>
            <w:r w:rsidRPr="00972B30">
              <w:rPr>
                <w:rFonts w:hint="eastAsia"/>
              </w:rPr>
              <w:t>H</w:t>
            </w:r>
            <w:r w:rsidRPr="00972B30">
              <w:t>C210624069</w:t>
            </w:r>
          </w:p>
        </w:tc>
        <w:tc>
          <w:tcPr>
            <w:tcW w:w="1559" w:type="dxa"/>
            <w:vMerge w:val="restart"/>
            <w:vAlign w:val="center"/>
          </w:tcPr>
          <w:p w14:paraId="3BA0DDC6" w14:textId="783BC0AE" w:rsidR="00972B30" w:rsidRPr="00972B30" w:rsidRDefault="00972B30" w:rsidP="00972B30">
            <w:pPr>
              <w:jc w:val="center"/>
            </w:pPr>
            <w:r w:rsidRPr="00972B30">
              <w:rPr>
                <w:rFonts w:hint="eastAsia"/>
              </w:rPr>
              <w:t>2</w:t>
            </w:r>
            <w:r w:rsidRPr="00972B30">
              <w:t>021.</w:t>
            </w:r>
            <w:r w:rsidR="00EA2083">
              <w:t>0</w:t>
            </w:r>
            <w:r w:rsidRPr="00972B30">
              <w:t>6.24</w:t>
            </w:r>
          </w:p>
        </w:tc>
      </w:tr>
      <w:tr w:rsidR="00972B30" w14:paraId="4C11A37E" w14:textId="77777777" w:rsidTr="005C20BA">
        <w:trPr>
          <w:trHeight w:val="337"/>
        </w:trPr>
        <w:tc>
          <w:tcPr>
            <w:tcW w:w="1242" w:type="dxa"/>
            <w:vMerge/>
          </w:tcPr>
          <w:p w14:paraId="42245DFA" w14:textId="77777777" w:rsidR="00972B30" w:rsidRDefault="00972B30" w:rsidP="00972B30"/>
        </w:tc>
        <w:tc>
          <w:tcPr>
            <w:tcW w:w="1843" w:type="dxa"/>
            <w:gridSpan w:val="2"/>
            <w:vMerge w:val="restart"/>
          </w:tcPr>
          <w:p w14:paraId="64B691BA" w14:textId="77777777" w:rsidR="00972B30" w:rsidRPr="00972B30" w:rsidRDefault="00972B30" w:rsidP="00972B30">
            <w:pPr>
              <w:jc w:val="center"/>
            </w:pPr>
            <w:r>
              <w:rPr>
                <w:rFonts w:hint="eastAsia"/>
              </w:rPr>
              <w:t>定制环规</w:t>
            </w:r>
            <w:r>
              <w:rPr>
                <w:rFonts w:hint="eastAsia"/>
              </w:rPr>
              <w:t xml:space="preserve"> </w:t>
            </w:r>
          </w:p>
          <w:p w14:paraId="083625A7" w14:textId="5D709C5F" w:rsidR="00972B30" w:rsidRPr="00972B30" w:rsidRDefault="00972B30" w:rsidP="00972B3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2105</w:t>
            </w:r>
          </w:p>
        </w:tc>
        <w:tc>
          <w:tcPr>
            <w:tcW w:w="1701" w:type="dxa"/>
            <w:gridSpan w:val="2"/>
          </w:tcPr>
          <w:p w14:paraId="204F2560" w14:textId="27D1AF03" w:rsidR="00972B30" w:rsidRDefault="00972B30" w:rsidP="00972B30">
            <w:pPr>
              <w:rPr>
                <w:color w:val="FF0000"/>
              </w:rPr>
            </w:pPr>
            <w:r>
              <w:rPr>
                <w:rFonts w:hint="eastAsia"/>
              </w:rPr>
              <w:t>Φ</w:t>
            </w:r>
            <w:r>
              <w:t>18.0000mm</w:t>
            </w:r>
          </w:p>
        </w:tc>
        <w:tc>
          <w:tcPr>
            <w:tcW w:w="2410" w:type="dxa"/>
            <w:gridSpan w:val="2"/>
          </w:tcPr>
          <w:p w14:paraId="1759A613" w14:textId="77777777" w:rsidR="00972B30" w:rsidRDefault="00972B30" w:rsidP="00972B30">
            <w:pPr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14:paraId="6544E457" w14:textId="77777777" w:rsidR="00972B30" w:rsidRDefault="00972B30" w:rsidP="00972B30">
            <w:pPr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14:paraId="1EF8DBB6" w14:textId="77777777" w:rsidR="00972B30" w:rsidRDefault="00972B30" w:rsidP="00972B30">
            <w:pPr>
              <w:rPr>
                <w:color w:val="FF0000"/>
              </w:rPr>
            </w:pPr>
          </w:p>
        </w:tc>
      </w:tr>
      <w:tr w:rsidR="00972B30" w14:paraId="6782C944" w14:textId="77777777" w:rsidTr="005C20BA">
        <w:trPr>
          <w:trHeight w:val="337"/>
        </w:trPr>
        <w:tc>
          <w:tcPr>
            <w:tcW w:w="1242" w:type="dxa"/>
            <w:vMerge/>
          </w:tcPr>
          <w:p w14:paraId="5BB9F276" w14:textId="77777777" w:rsidR="00972B30" w:rsidRDefault="00972B30" w:rsidP="00972B30"/>
        </w:tc>
        <w:tc>
          <w:tcPr>
            <w:tcW w:w="1843" w:type="dxa"/>
            <w:gridSpan w:val="2"/>
            <w:vMerge/>
          </w:tcPr>
          <w:p w14:paraId="079782F8" w14:textId="6A0BE0A9" w:rsidR="00972B30" w:rsidRDefault="00972B30" w:rsidP="00972B30">
            <w:pPr>
              <w:jc w:val="center"/>
            </w:pPr>
          </w:p>
        </w:tc>
        <w:tc>
          <w:tcPr>
            <w:tcW w:w="1701" w:type="dxa"/>
            <w:gridSpan w:val="2"/>
          </w:tcPr>
          <w:p w14:paraId="5A881F5C" w14:textId="3233D43E" w:rsidR="00972B30" w:rsidRDefault="00972B30" w:rsidP="00972B30">
            <w:r>
              <w:rPr>
                <w:rFonts w:hint="eastAsia"/>
              </w:rPr>
              <w:t>Φ</w:t>
            </w:r>
            <w:r>
              <w:t>18.0998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2410" w:type="dxa"/>
            <w:gridSpan w:val="2"/>
          </w:tcPr>
          <w:p w14:paraId="33280043" w14:textId="77777777" w:rsidR="00972B30" w:rsidRDefault="00972B30" w:rsidP="00972B30"/>
        </w:tc>
        <w:tc>
          <w:tcPr>
            <w:tcW w:w="1559" w:type="dxa"/>
            <w:vMerge/>
          </w:tcPr>
          <w:p w14:paraId="209EDD23" w14:textId="77777777" w:rsidR="00972B30" w:rsidRDefault="00972B30" w:rsidP="00972B30"/>
        </w:tc>
        <w:tc>
          <w:tcPr>
            <w:tcW w:w="1559" w:type="dxa"/>
            <w:vMerge/>
          </w:tcPr>
          <w:p w14:paraId="0996568B" w14:textId="77777777" w:rsidR="00972B30" w:rsidRDefault="00972B30" w:rsidP="00972B30"/>
        </w:tc>
      </w:tr>
      <w:tr w:rsidR="00C408D6" w14:paraId="7B76F9C0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1F702D71" w14:textId="77777777" w:rsidR="0052689E" w:rsidRDefault="00B45D8B">
            <w:r>
              <w:rPr>
                <w:rFonts w:hint="eastAsia"/>
              </w:rPr>
              <w:t>计量验证记录</w:t>
            </w:r>
          </w:p>
          <w:p w14:paraId="52B0A25F" w14:textId="7D601935" w:rsidR="00972B30" w:rsidRDefault="00972B30" w:rsidP="00972B30">
            <w:pPr>
              <w:spacing w:line="44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</w:t>
            </w:r>
            <w:r w:rsidR="009A5DBE">
              <w:rPr>
                <w:rFonts w:hint="eastAsia"/>
                <w:szCs w:val="21"/>
              </w:rPr>
              <w:t>示值</w:t>
            </w:r>
            <w:r>
              <w:rPr>
                <w:rFonts w:hint="eastAsia"/>
                <w:szCs w:val="21"/>
              </w:rPr>
              <w:t>范围为</w:t>
            </w:r>
            <w:r w:rsidR="009A5DBE">
              <w:rPr>
                <w:rFonts w:asciiTheme="minorEastAsia" w:hAnsiTheme="minorEastAsia" w:hint="eastAsia"/>
              </w:rPr>
              <w:t>±</w:t>
            </w:r>
            <w:r w:rsidR="00873701">
              <w:t>5</w:t>
            </w:r>
            <w:r w:rsidR="009A5DBE">
              <w:t>0</w:t>
            </w:r>
            <w:r w:rsidR="009A5DBE">
              <w:rPr>
                <w:rFonts w:ascii="宋体" w:eastAsia="宋体" w:hAnsi="宋体" w:hint="eastAsia"/>
              </w:rPr>
              <w:t>µ</w:t>
            </w:r>
            <w:r w:rsidR="009A5DBE">
              <w:t>m</w:t>
            </w:r>
            <w:r w:rsidR="00873701">
              <w:t>=100</w:t>
            </w:r>
            <w:r w:rsidR="00873701">
              <w:rPr>
                <w:rFonts w:ascii="宋体" w:eastAsia="宋体" w:hAnsi="宋体" w:hint="eastAsia"/>
              </w:rPr>
              <w:t>µ</w:t>
            </w:r>
            <w:r w:rsidR="00873701">
              <w:t>m</w:t>
            </w:r>
            <w:r>
              <w:rPr>
                <w:rFonts w:hint="eastAsia"/>
                <w:szCs w:val="21"/>
              </w:rPr>
              <w:t>，满足导出计量要求测量范围</w:t>
            </w:r>
            <w:r w:rsidR="009A5DBE">
              <w:t>0.02mm=20</w:t>
            </w:r>
            <w:r w:rsidR="009A5DBE">
              <w:rPr>
                <w:rFonts w:ascii="宋体" w:eastAsia="宋体" w:hAnsi="宋体" w:hint="eastAsia"/>
              </w:rPr>
              <w:t>µ</w:t>
            </w:r>
            <w:r w:rsidR="009A5DBE">
              <w:t>m</w:t>
            </w:r>
            <w:r>
              <w:rPr>
                <w:rFonts w:hint="eastAsia"/>
                <w:szCs w:val="21"/>
              </w:rPr>
              <w:t>的要求；</w:t>
            </w:r>
          </w:p>
          <w:p w14:paraId="5D51FAB0" w14:textId="6280E987" w:rsidR="00972B30" w:rsidRDefault="00972B30" w:rsidP="00972B3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测量设备的最大允许误差为</w:t>
            </w:r>
            <w:r w:rsidR="009A5DBE">
              <w:rPr>
                <w:rFonts w:asciiTheme="minorEastAsia" w:hAnsiTheme="minorEastAsia" w:hint="eastAsia"/>
              </w:rPr>
              <w:t>±</w:t>
            </w:r>
            <w:r w:rsidR="00873701">
              <w:t>2</w:t>
            </w:r>
            <w:r w:rsidR="009A5DBE">
              <w:rPr>
                <w:rFonts w:ascii="宋体" w:eastAsia="宋体" w:hAnsi="宋体" w:hint="eastAsia"/>
              </w:rPr>
              <w:t>µ</w:t>
            </w:r>
            <w:r w:rsidR="009A5DBE">
              <w:t>m</w:t>
            </w:r>
            <w:r w:rsidR="00873701">
              <w:t>=4</w:t>
            </w:r>
            <w:r w:rsidR="00873701">
              <w:rPr>
                <w:rFonts w:ascii="宋体" w:eastAsia="宋体" w:hAnsi="宋体" w:hint="eastAsia"/>
              </w:rPr>
              <w:t>µ</w:t>
            </w:r>
            <w:r w:rsidR="00873701">
              <w:t>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>
              <w:t>6</w:t>
            </w:r>
            <w:r w:rsidR="00873701">
              <w:t>.</w:t>
            </w:r>
            <w:r>
              <w:t>7</w:t>
            </w:r>
            <w:r w:rsidR="00873701">
              <w:rPr>
                <w:rFonts w:ascii="宋体" w:eastAsia="宋体" w:hAnsi="宋体" w:hint="eastAsia"/>
              </w:rPr>
              <w:t>µ</w:t>
            </w:r>
            <w:r w:rsidR="00873701">
              <w:t>m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Cs w:val="21"/>
              </w:rPr>
              <w:t>的要求；</w:t>
            </w:r>
          </w:p>
          <w:p w14:paraId="2D0B2C86" w14:textId="33BE91C4" w:rsidR="00972B30" w:rsidRDefault="00972B30" w:rsidP="00972B30">
            <w:pPr>
              <w:ind w:firstLineChars="200" w:firstLine="420"/>
            </w:pPr>
            <w:r>
              <w:rPr>
                <w:rFonts w:hint="eastAsia"/>
                <w:szCs w:val="21"/>
              </w:rPr>
              <w:t>测量设备的校准</w:t>
            </w:r>
            <w:r>
              <w:rPr>
                <w:szCs w:val="21"/>
              </w:rPr>
              <w:t>U=1</w:t>
            </w:r>
            <w:r w:rsidR="00873701">
              <w:rPr>
                <w:rFonts w:ascii="宋体" w:eastAsia="宋体" w:hAnsi="宋体" w:hint="eastAsia"/>
              </w:rPr>
              <w:t>µ</w:t>
            </w:r>
            <w:r>
              <w:rPr>
                <w:szCs w:val="21"/>
              </w:rPr>
              <w:t>m k=2</w:t>
            </w:r>
            <w:r>
              <w:rPr>
                <w:rFonts w:hint="eastAsia"/>
                <w:szCs w:val="21"/>
              </w:rPr>
              <w:t>，满足导出计量要求</w:t>
            </w:r>
            <w:r>
              <w:rPr>
                <w:szCs w:val="21"/>
              </w:rPr>
              <w:t>U</w:t>
            </w:r>
            <w:r>
              <w:rPr>
                <w:szCs w:val="21"/>
                <w:vertAlign w:val="subscript"/>
              </w:rPr>
              <w:t>95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=2</w:t>
            </w:r>
            <w:r w:rsidR="00873701">
              <w:rPr>
                <w:szCs w:val="21"/>
              </w:rPr>
              <w:t>.</w:t>
            </w:r>
            <w:r>
              <w:rPr>
                <w:szCs w:val="21"/>
              </w:rPr>
              <w:t>2</w:t>
            </w:r>
            <w:r w:rsidR="00873701">
              <w:rPr>
                <w:rFonts w:ascii="宋体" w:eastAsia="宋体" w:hAnsi="宋体" w:hint="eastAsia"/>
              </w:rPr>
              <w:t>µ</w:t>
            </w:r>
            <w:r w:rsidR="00873701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的要求。</w:t>
            </w:r>
          </w:p>
          <w:p w14:paraId="7663944D" w14:textId="1450472A" w:rsidR="0052689E" w:rsidRDefault="0078174F"/>
          <w:p w14:paraId="66C6D14D" w14:textId="77777777" w:rsidR="00873701" w:rsidRDefault="00873701"/>
          <w:p w14:paraId="653D4448" w14:textId="56C45D44" w:rsidR="0052689E" w:rsidRDefault="00B45D8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873701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7A71772A" w14:textId="083F7235" w:rsidR="0052689E" w:rsidRDefault="00EA2083">
            <w:pPr>
              <w:rPr>
                <w:szCs w:val="21"/>
              </w:rPr>
            </w:pPr>
            <w:r w:rsidRPr="00EA208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 wp14:anchorId="4E060E5F" wp14:editId="52CEA4B8">
                  <wp:simplePos x="0" y="0"/>
                  <wp:positionH relativeFrom="column">
                    <wp:posOffset>1116149</wp:posOffset>
                  </wp:positionH>
                  <wp:positionV relativeFrom="paragraph">
                    <wp:posOffset>50165</wp:posOffset>
                  </wp:positionV>
                  <wp:extent cx="751114" cy="400968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14" cy="40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F56D82" w14:textId="45A8CFE1" w:rsidR="0052689E" w:rsidRDefault="00B45D8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873701"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87370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73701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A208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873701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73701"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408D6" w14:paraId="02783222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1E583FC0" w14:textId="77777777" w:rsidR="0052689E" w:rsidRDefault="00B45D8B">
            <w:r>
              <w:rPr>
                <w:rFonts w:hint="eastAsia"/>
              </w:rPr>
              <w:t>审核记录：</w:t>
            </w:r>
          </w:p>
          <w:p w14:paraId="75B3A497" w14:textId="77777777" w:rsidR="001E2F12" w:rsidRDefault="001E2F12" w:rsidP="001E2F12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被测参数要求识别代表了“顾客”的要求；</w:t>
            </w:r>
          </w:p>
          <w:p w14:paraId="07BE2A46" w14:textId="77777777" w:rsidR="001E2F12" w:rsidRDefault="001E2F12" w:rsidP="001E2F12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计量要求导出方法正确；</w:t>
            </w:r>
          </w:p>
          <w:p w14:paraId="256864D2" w14:textId="77777777" w:rsidR="001E2F12" w:rsidRDefault="001E2F12" w:rsidP="001E2F12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测量设备的配备满足计量要求；</w:t>
            </w:r>
          </w:p>
          <w:p w14:paraId="30F09845" w14:textId="77777777" w:rsidR="001E2F12" w:rsidRDefault="001E2F12" w:rsidP="001E2F12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70B156DD" w14:textId="1431F769" w:rsidR="0052689E" w:rsidRDefault="001E2F12" w:rsidP="0034279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测量设备验证正确。</w:t>
            </w:r>
          </w:p>
          <w:p w14:paraId="2DB9E703" w14:textId="77777777" w:rsidR="00342798" w:rsidRDefault="00342798"/>
          <w:p w14:paraId="5E5E4AA7" w14:textId="1DDDABB1" w:rsidR="0052689E" w:rsidRDefault="00B45D8B">
            <w:r>
              <w:rPr>
                <w:rFonts w:hint="eastAsia"/>
              </w:rPr>
              <w:t>审核员签名：</w:t>
            </w:r>
            <w:r w:rsidR="001E2F1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1064D7" wp14:editId="7BB6036D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57150</wp:posOffset>
                  </wp:positionV>
                  <wp:extent cx="762000" cy="44640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62D7EF" w14:textId="3BC9BEC8" w:rsidR="0052689E" w:rsidRDefault="00EA2083">
            <w:r w:rsidRPr="00EA2083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6482432" wp14:editId="33E090F0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141696</wp:posOffset>
                  </wp:positionV>
                  <wp:extent cx="751114" cy="400968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14" cy="40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02E1EA" w14:textId="4562F679" w:rsidR="0052689E" w:rsidRDefault="0078174F"/>
          <w:p w14:paraId="5AA18BAC" w14:textId="5CAB8993" w:rsidR="0052689E" w:rsidRDefault="00B45D8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1E2F12"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审核日期：</w:t>
            </w:r>
            <w:r w:rsidR="001E2F12">
              <w:rPr>
                <w:rFonts w:hint="eastAsia"/>
                <w:szCs w:val="21"/>
              </w:rPr>
              <w:t>2</w:t>
            </w:r>
            <w:r w:rsidR="001E2F12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1E2F12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1E2F12"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828045D" w14:textId="77777777" w:rsidR="0052689E" w:rsidRDefault="0078174F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1"/>
      <w:footerReference w:type="default" r:id="rId12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7717" w14:textId="77777777" w:rsidR="0078174F" w:rsidRDefault="0078174F">
      <w:r>
        <w:separator/>
      </w:r>
    </w:p>
  </w:endnote>
  <w:endnote w:type="continuationSeparator" w:id="0">
    <w:p w14:paraId="3262481A" w14:textId="77777777" w:rsidR="0078174F" w:rsidRDefault="0078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596201E" w14:textId="77777777" w:rsidR="0052689E" w:rsidRDefault="00B45D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3B5ADB5E" w14:textId="77777777" w:rsidR="0052689E" w:rsidRDefault="007817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5F5B" w14:textId="77777777" w:rsidR="0078174F" w:rsidRDefault="0078174F">
      <w:r>
        <w:separator/>
      </w:r>
    </w:p>
  </w:footnote>
  <w:footnote w:type="continuationSeparator" w:id="0">
    <w:p w14:paraId="02DB0225" w14:textId="77777777" w:rsidR="0078174F" w:rsidRDefault="0078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E117" w14:textId="77777777" w:rsidR="0052689E" w:rsidRDefault="00B45D8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433EFCE" wp14:editId="3783A35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341927" w14:textId="77777777" w:rsidR="0052689E" w:rsidRDefault="0078174F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01E94A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7EA81E0D" w14:textId="77777777" w:rsidR="0052689E" w:rsidRPr="001F3A00" w:rsidRDefault="00B45D8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45D8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B5D94A" w14:textId="77777777" w:rsidR="0052689E" w:rsidRDefault="00B45D8B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85DC9D8" w14:textId="77777777" w:rsidR="0052689E" w:rsidRDefault="0078174F">
    <w:r>
      <w:pict w14:anchorId="4039A628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8D6"/>
    <w:rsid w:val="001E2F12"/>
    <w:rsid w:val="00342798"/>
    <w:rsid w:val="0042503E"/>
    <w:rsid w:val="005C20BA"/>
    <w:rsid w:val="0078174F"/>
    <w:rsid w:val="00873701"/>
    <w:rsid w:val="00972B30"/>
    <w:rsid w:val="009A5DBE"/>
    <w:rsid w:val="00B45D8B"/>
    <w:rsid w:val="00C408D6"/>
    <w:rsid w:val="00EA2083"/>
    <w:rsid w:val="00EB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0F4E331"/>
  <w15:docId w15:val="{F905E5CA-8C1F-4C7C-BA8A-0713E939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774</Characters>
  <Application>Microsoft Office Word</Application>
  <DocSecurity>0</DocSecurity>
  <Lines>6</Lines>
  <Paragraphs>1</Paragraphs>
  <ScaleCrop>false</ScaleCrop>
  <Company>Aliyun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41</cp:revision>
  <cp:lastPrinted>2017-02-16T05:50:00Z</cp:lastPrinted>
  <dcterms:created xsi:type="dcterms:W3CDTF">2015-10-14T00:38:00Z</dcterms:created>
  <dcterms:modified xsi:type="dcterms:W3CDTF">2021-11-13T02:51:00Z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