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0582-2019--Q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北京元茂汽车修理厂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