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奉航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2日 上午至2021年09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92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9-12T14:34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D0923546944CF886D3D431B5458BAC</vt:lpwstr>
  </property>
</Properties>
</file>