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杭州鼎云档案管理咨询有限公司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1946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