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诸暨市乐嘉工贸有限公司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浙江省绍兴市诸暨市大唐街道江北东路108号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浙江省绍兴市诸暨市大唐街道江北东路108号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陈银柯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18258536002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2411856851@qq.com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Q:纱线的加工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6363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6132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