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5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12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9T05:2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A9496A94804A6C8DD99B1185677287</vt:lpwstr>
  </property>
</Properties>
</file>