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苏友交通工程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185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8-11T13:1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