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信阳市恒畅精密制造有限公司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付秋升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13703767564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1586021080@qq.com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9477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76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