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沧州卓普机箱制造有限公司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18887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