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中科飞鹏智能装备科技（北京）有限公司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55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