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博检中艺(北京)科技文化有限公司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